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219" w:type="dxa"/>
        <w:tblInd w:w="-10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2285"/>
        <w:gridCol w:w="770"/>
        <w:gridCol w:w="1968"/>
        <w:gridCol w:w="740"/>
        <w:gridCol w:w="1985"/>
        <w:gridCol w:w="708"/>
        <w:gridCol w:w="2055"/>
      </w:tblGrid>
      <w:tr w:rsidR="00C74C09" w:rsidRPr="00923925" w:rsidTr="00D51E26">
        <w:trPr>
          <w:trHeight w:val="420"/>
        </w:trPr>
        <w:tc>
          <w:tcPr>
            <w:tcW w:w="11219" w:type="dxa"/>
            <w:gridSpan w:val="8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4C09" w:rsidRPr="00A824F3" w:rsidRDefault="00234F1C" w:rsidP="00092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tr-TR"/>
              </w:rPr>
              <w:t>ADANA 2025 – 2026</w:t>
            </w:r>
            <w:r w:rsidR="00C74C09" w:rsidRPr="00A824F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tr-TR"/>
              </w:rPr>
              <w:t xml:space="preserve"> FUTBOL SEZONU</w:t>
            </w:r>
          </w:p>
        </w:tc>
      </w:tr>
      <w:tr w:rsidR="00C74C09" w:rsidRPr="00813EF3" w:rsidTr="00D51E26">
        <w:trPr>
          <w:trHeight w:val="420"/>
        </w:trPr>
        <w:tc>
          <w:tcPr>
            <w:tcW w:w="11219" w:type="dxa"/>
            <w:gridSpan w:val="8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4C09" w:rsidRPr="00A824F3" w:rsidRDefault="00F93388" w:rsidP="00092E1F">
            <w:pPr>
              <w:pStyle w:val="ListeParagra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tr-TR"/>
              </w:rPr>
            </w:pPr>
            <w:r w:rsidRPr="00A824F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tr-TR"/>
              </w:rPr>
              <w:t>U-12</w:t>
            </w:r>
            <w:r w:rsidR="00C74C09" w:rsidRPr="00A824F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tr-TR"/>
              </w:rPr>
              <w:t xml:space="preserve"> LİGİ STATÜSÜ</w:t>
            </w:r>
          </w:p>
        </w:tc>
      </w:tr>
      <w:tr w:rsidR="00C74C09" w:rsidRPr="00923925" w:rsidTr="004D41E9">
        <w:trPr>
          <w:trHeight w:val="25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74C09" w:rsidRPr="00D51E26" w:rsidRDefault="003C7BD2" w:rsidP="00092E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eastAsia="tr-TR"/>
              </w:rPr>
            </w:pPr>
            <w:r w:rsidRPr="00D51E26"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eastAsia="tr-TR"/>
              </w:rPr>
              <w:t>KULÜP</w:t>
            </w:r>
            <w:r w:rsidR="00C74C09" w:rsidRPr="00D51E26"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eastAsia="tr-TR"/>
              </w:rPr>
              <w:t xml:space="preserve"> </w:t>
            </w:r>
          </w:p>
        </w:tc>
        <w:tc>
          <w:tcPr>
            <w:tcW w:w="2285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4C09" w:rsidRPr="00D51E26" w:rsidRDefault="00C74C09" w:rsidP="00092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FF0000"/>
                <w:sz w:val="24"/>
                <w:szCs w:val="24"/>
                <w:lang w:eastAsia="tr-TR"/>
              </w:rPr>
            </w:pPr>
            <w:r w:rsidRPr="00D51E26">
              <w:rPr>
                <w:rFonts w:ascii="Times New Roman" w:eastAsia="Times New Roman" w:hAnsi="Times New Roman" w:cs="Times New Roman"/>
                <w:b/>
                <w:bCs/>
                <w:iCs/>
                <w:color w:val="FF0000"/>
                <w:sz w:val="24"/>
                <w:szCs w:val="24"/>
                <w:lang w:eastAsia="tr-TR"/>
              </w:rPr>
              <w:t>A GRUBU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74C09" w:rsidRPr="00D51E26" w:rsidRDefault="003C7BD2" w:rsidP="00092E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eastAsia="tr-TR"/>
              </w:rPr>
            </w:pPr>
            <w:r w:rsidRPr="00D51E26"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eastAsia="tr-TR"/>
              </w:rPr>
              <w:t>KULÜP</w:t>
            </w:r>
            <w:r w:rsidR="00C74C09" w:rsidRPr="00D51E26"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eastAsia="tr-TR"/>
              </w:rPr>
              <w:t xml:space="preserve"> </w:t>
            </w:r>
          </w:p>
        </w:tc>
        <w:tc>
          <w:tcPr>
            <w:tcW w:w="1968" w:type="dxa"/>
            <w:vMerge w:val="restart"/>
            <w:tcBorders>
              <w:top w:val="single" w:sz="12" w:space="0" w:color="auto"/>
              <w:left w:val="nil"/>
              <w:bottom w:val="single" w:sz="12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4C09" w:rsidRPr="00D51E26" w:rsidRDefault="00C74C09" w:rsidP="00092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FF0000"/>
                <w:sz w:val="24"/>
                <w:szCs w:val="24"/>
                <w:lang w:eastAsia="tr-TR"/>
              </w:rPr>
            </w:pPr>
            <w:r w:rsidRPr="00D51E26">
              <w:rPr>
                <w:rFonts w:ascii="Times New Roman" w:eastAsia="Times New Roman" w:hAnsi="Times New Roman" w:cs="Times New Roman"/>
                <w:b/>
                <w:bCs/>
                <w:iCs/>
                <w:color w:val="FF0000"/>
                <w:sz w:val="24"/>
                <w:szCs w:val="24"/>
                <w:lang w:eastAsia="tr-TR"/>
              </w:rPr>
              <w:t>B GRUBU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74C09" w:rsidRPr="00D51E26" w:rsidRDefault="003C7BD2" w:rsidP="00092E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eastAsia="tr-TR"/>
              </w:rPr>
            </w:pPr>
            <w:r w:rsidRPr="00D51E26"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eastAsia="tr-TR"/>
              </w:rPr>
              <w:t>KULÜP</w:t>
            </w:r>
            <w:r w:rsidR="00C74C09" w:rsidRPr="00D51E26"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eastAsia="tr-TR"/>
              </w:rPr>
              <w:t xml:space="preserve"> 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4C09" w:rsidRPr="00A824F3" w:rsidRDefault="00C74C09" w:rsidP="00092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tr-TR"/>
              </w:rPr>
            </w:pPr>
            <w:r w:rsidRPr="00A824F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tr-TR"/>
              </w:rPr>
              <w:t xml:space="preserve">C </w:t>
            </w:r>
            <w:r w:rsidRPr="00D51E26">
              <w:rPr>
                <w:rFonts w:ascii="Times New Roman" w:eastAsia="Times New Roman" w:hAnsi="Times New Roman" w:cs="Times New Roman"/>
                <w:b/>
                <w:bCs/>
                <w:iCs/>
                <w:color w:val="FF0000"/>
                <w:sz w:val="24"/>
                <w:szCs w:val="24"/>
                <w:lang w:eastAsia="tr-TR"/>
              </w:rPr>
              <w:t>GRUBU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4C09" w:rsidRPr="00D51E26" w:rsidRDefault="00C74C09" w:rsidP="00092E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eastAsia="tr-TR"/>
              </w:rPr>
            </w:pPr>
            <w:r w:rsidRPr="00D51E26"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eastAsia="tr-TR"/>
              </w:rPr>
              <w:t>KULÜP</w:t>
            </w:r>
          </w:p>
        </w:tc>
        <w:tc>
          <w:tcPr>
            <w:tcW w:w="2147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C74C09" w:rsidRPr="00D51E26" w:rsidRDefault="00C74C09" w:rsidP="00092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FF0000"/>
                <w:sz w:val="24"/>
                <w:szCs w:val="24"/>
                <w:lang w:eastAsia="tr-TR"/>
              </w:rPr>
            </w:pPr>
            <w:r w:rsidRPr="00D51E26">
              <w:rPr>
                <w:rFonts w:ascii="Times New Roman" w:eastAsia="Times New Roman" w:hAnsi="Times New Roman" w:cs="Times New Roman"/>
                <w:b/>
                <w:bCs/>
                <w:iCs/>
                <w:color w:val="FF0000"/>
                <w:sz w:val="24"/>
                <w:szCs w:val="24"/>
                <w:lang w:eastAsia="tr-TR"/>
              </w:rPr>
              <w:t>D GRUBU</w:t>
            </w:r>
          </w:p>
        </w:tc>
      </w:tr>
      <w:tr w:rsidR="00C74C09" w:rsidRPr="00923925" w:rsidTr="004D41E9">
        <w:trPr>
          <w:trHeight w:val="24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12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74C09" w:rsidRPr="00D51E26" w:rsidRDefault="00C74C09" w:rsidP="00092E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eastAsia="tr-TR"/>
              </w:rPr>
            </w:pPr>
            <w:r w:rsidRPr="00D51E26"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eastAsia="tr-TR"/>
              </w:rPr>
              <w:t>KODU</w:t>
            </w:r>
          </w:p>
        </w:tc>
        <w:tc>
          <w:tcPr>
            <w:tcW w:w="2285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C74C09" w:rsidRPr="00923925" w:rsidRDefault="00C74C09" w:rsidP="00092E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tr-TR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74C09" w:rsidRPr="00D51E26" w:rsidRDefault="00C74C09" w:rsidP="00092E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eastAsia="tr-TR"/>
              </w:rPr>
            </w:pPr>
            <w:r w:rsidRPr="00D51E26"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eastAsia="tr-TR"/>
              </w:rPr>
              <w:t>KODU</w:t>
            </w:r>
          </w:p>
        </w:tc>
        <w:tc>
          <w:tcPr>
            <w:tcW w:w="1968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C74C09" w:rsidRPr="00923925" w:rsidRDefault="00C74C09" w:rsidP="00092E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tr-TR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74C09" w:rsidRPr="00D51E26" w:rsidRDefault="00C74C09" w:rsidP="00092E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eastAsia="tr-TR"/>
              </w:rPr>
            </w:pPr>
            <w:r w:rsidRPr="00D51E26"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eastAsia="tr-TR"/>
              </w:rPr>
              <w:t>KODU</w:t>
            </w:r>
          </w:p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74C09" w:rsidRPr="00923925" w:rsidRDefault="00C74C09" w:rsidP="00092E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tr-T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74C09" w:rsidRPr="00D51E26" w:rsidRDefault="00C74C09" w:rsidP="00092E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eastAsia="tr-TR"/>
              </w:rPr>
            </w:pPr>
            <w:r w:rsidRPr="00D51E26"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eastAsia="tr-TR"/>
              </w:rPr>
              <w:t>KODU</w:t>
            </w:r>
          </w:p>
        </w:tc>
        <w:tc>
          <w:tcPr>
            <w:tcW w:w="2147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74C09" w:rsidRPr="00923925" w:rsidRDefault="00C74C09" w:rsidP="00092E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tr-TR"/>
              </w:rPr>
            </w:pPr>
          </w:p>
        </w:tc>
      </w:tr>
      <w:tr w:rsidR="00C74C09" w:rsidRPr="004D41E9" w:rsidTr="004D41E9">
        <w:trPr>
          <w:trHeight w:val="27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C74C09" w:rsidRPr="004D41E9" w:rsidRDefault="00454EF9" w:rsidP="00092E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tr-TR"/>
              </w:rPr>
              <w:t>018280</w:t>
            </w:r>
          </w:p>
        </w:tc>
        <w:tc>
          <w:tcPr>
            <w:tcW w:w="22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C74C09" w:rsidRPr="004D41E9" w:rsidRDefault="00454EF9" w:rsidP="00092E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tr-TR"/>
              </w:rPr>
              <w:t>RAMAYSPOR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C74C09" w:rsidRPr="004D41E9" w:rsidRDefault="00843DE2" w:rsidP="00092E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eastAsia="tr-TR"/>
              </w:rPr>
              <w:t>012659</w:t>
            </w:r>
          </w:p>
        </w:tc>
        <w:tc>
          <w:tcPr>
            <w:tcW w:w="1968" w:type="dxa"/>
            <w:tcBorders>
              <w:top w:val="single" w:sz="12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000000" w:fill="FFFFFF"/>
            <w:noWrap/>
            <w:vAlign w:val="center"/>
          </w:tcPr>
          <w:p w:rsidR="00C74C09" w:rsidRPr="004D41E9" w:rsidRDefault="00454EF9" w:rsidP="00092E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eastAsia="tr-TR"/>
              </w:rPr>
              <w:t>DENİZLİ MİTHAT PAŞA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000000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C74C09" w:rsidRPr="004D41E9" w:rsidRDefault="00843DE2" w:rsidP="00092E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eastAsia="tr-TR"/>
              </w:rPr>
              <w:t>018281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4C09" w:rsidRPr="004D41E9" w:rsidRDefault="00454EF9" w:rsidP="00092E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eastAsia="tr-TR"/>
              </w:rPr>
              <w:t>ÇUK.BARAJ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eastAsia="tr-TR"/>
              </w:rPr>
              <w:t xml:space="preserve"> SPOR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4C09" w:rsidRPr="004D41E9" w:rsidRDefault="004779BF" w:rsidP="00092E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eastAsia="tr-TR"/>
              </w:rPr>
              <w:t>018116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4C09" w:rsidRPr="004D41E9" w:rsidRDefault="006E12FB" w:rsidP="00092E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eastAsia="tr-TR"/>
              </w:rPr>
              <w:t>REŞATBEYSPOR</w:t>
            </w:r>
          </w:p>
        </w:tc>
      </w:tr>
      <w:tr w:rsidR="00C74C09" w:rsidRPr="004D41E9" w:rsidTr="004D41E9">
        <w:trPr>
          <w:trHeight w:val="27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4C09" w:rsidRPr="004D41E9" w:rsidRDefault="00454EF9" w:rsidP="00092E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tr-TR"/>
              </w:rPr>
              <w:t>018359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4C09" w:rsidRPr="004D41E9" w:rsidRDefault="00454EF9" w:rsidP="00092E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eastAsia="tr-TR"/>
              </w:rPr>
              <w:t>GÜLPINARSPOR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4C09" w:rsidRPr="004D41E9" w:rsidRDefault="00843DE2" w:rsidP="00092E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eastAsia="tr-TR"/>
              </w:rPr>
              <w:t>013136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4C09" w:rsidRPr="004D41E9" w:rsidRDefault="00454EF9" w:rsidP="00092E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eastAsia="tr-TR"/>
              </w:rPr>
              <w:t>ASLANSPOR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4C09" w:rsidRPr="004D41E9" w:rsidRDefault="004779BF" w:rsidP="00092E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eastAsia="tr-TR"/>
              </w:rPr>
              <w:t>019617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4C09" w:rsidRPr="004D41E9" w:rsidRDefault="00454EF9" w:rsidP="00092E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eastAsia="tr-TR"/>
              </w:rPr>
              <w:t>İİMAMOĞLUSPOR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4C09" w:rsidRPr="004D41E9" w:rsidRDefault="004779BF" w:rsidP="00092E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eastAsia="tr-TR"/>
              </w:rPr>
              <w:t>017384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4C09" w:rsidRPr="004D41E9" w:rsidRDefault="006E12FB" w:rsidP="00092E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eastAsia="tr-TR"/>
              </w:rPr>
              <w:t>KOZANESNAF SPOR</w:t>
            </w:r>
          </w:p>
        </w:tc>
      </w:tr>
      <w:tr w:rsidR="00C74C09" w:rsidRPr="004D41E9" w:rsidTr="004D41E9">
        <w:trPr>
          <w:trHeight w:val="27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4C09" w:rsidRPr="004D41E9" w:rsidRDefault="00843DE2" w:rsidP="00092E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eastAsia="tr-TR"/>
              </w:rPr>
              <w:t>016283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4C09" w:rsidRPr="004D41E9" w:rsidRDefault="00454EF9" w:rsidP="00092E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16"/>
                <w:szCs w:val="16"/>
                <w:lang w:eastAsia="tr-TR"/>
              </w:rPr>
              <w:t>GÜNEY ADANASPOR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4C09" w:rsidRPr="004D41E9" w:rsidRDefault="00843DE2" w:rsidP="00092E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eastAsia="tr-TR"/>
              </w:rPr>
              <w:t>018358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4C09" w:rsidRPr="004D41E9" w:rsidRDefault="00454EF9" w:rsidP="00092E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eastAsia="tr-TR"/>
              </w:rPr>
              <w:t>SAIÇAM KILIÇLI 1965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4C09" w:rsidRPr="004D41E9" w:rsidRDefault="004779BF" w:rsidP="00092E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eastAsia="tr-TR"/>
              </w:rPr>
              <w:t>017268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4C09" w:rsidRPr="004D41E9" w:rsidRDefault="00454EF9" w:rsidP="00092E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eastAsia="tr-TR"/>
              </w:rPr>
              <w:t>Y.S.ADALETGÜCÜ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4C09" w:rsidRPr="004D41E9" w:rsidRDefault="00A668D5" w:rsidP="00092E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eastAsia="tr-TR"/>
              </w:rPr>
              <w:t>010016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4C09" w:rsidRPr="004D41E9" w:rsidRDefault="006E12FB" w:rsidP="00092E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eastAsia="tr-TR"/>
              </w:rPr>
              <w:t>SEYHAN BELEDİYESOR</w:t>
            </w:r>
          </w:p>
        </w:tc>
      </w:tr>
      <w:tr w:rsidR="00C74C09" w:rsidRPr="004D41E9" w:rsidTr="004D41E9">
        <w:trPr>
          <w:trHeight w:val="27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4C09" w:rsidRPr="004D41E9" w:rsidRDefault="00843DE2" w:rsidP="00092E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eastAsia="tr-TR"/>
              </w:rPr>
              <w:t>010022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4C09" w:rsidRPr="004D41E9" w:rsidRDefault="00454EF9" w:rsidP="00092E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eastAsia="tr-TR"/>
              </w:rPr>
              <w:t>SEYHANSPOR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4C09" w:rsidRPr="004D41E9" w:rsidRDefault="00843DE2" w:rsidP="00092E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eastAsia="tr-TR"/>
              </w:rPr>
              <w:t>012412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4C09" w:rsidRPr="004D41E9" w:rsidRDefault="00454EF9" w:rsidP="00092E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eastAsia="tr-TR"/>
              </w:rPr>
              <w:t>HADIRLIGÜCÜ 1978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4C09" w:rsidRPr="004D41E9" w:rsidRDefault="004779BF" w:rsidP="00092E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eastAsia="tr-TR"/>
              </w:rPr>
              <w:t>018770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4C09" w:rsidRPr="004D41E9" w:rsidRDefault="00454EF9" w:rsidP="00092E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eastAsia="tr-TR"/>
              </w:rPr>
              <w:t>YÜREĞİR ATAKENT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4C09" w:rsidRPr="004D41E9" w:rsidRDefault="00A668D5" w:rsidP="00092E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eastAsia="tr-TR"/>
              </w:rPr>
              <w:t>013472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4C09" w:rsidRPr="004D41E9" w:rsidRDefault="006E12FB" w:rsidP="00092E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eastAsia="tr-TR"/>
              </w:rPr>
              <w:t>EMEKSPOR</w:t>
            </w:r>
          </w:p>
        </w:tc>
      </w:tr>
      <w:tr w:rsidR="00C74C09" w:rsidRPr="004D41E9" w:rsidTr="004D41E9">
        <w:trPr>
          <w:trHeight w:val="27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4C09" w:rsidRPr="004D41E9" w:rsidRDefault="00843DE2" w:rsidP="00092E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eastAsia="tr-TR"/>
              </w:rPr>
              <w:t>010049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4C09" w:rsidRPr="004D41E9" w:rsidRDefault="00454EF9" w:rsidP="00092E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eastAsia="tr-TR"/>
              </w:rPr>
              <w:t>YÜREĞİR DEMİRSPOR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4C09" w:rsidRPr="004D41E9" w:rsidRDefault="00843DE2" w:rsidP="00092E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eastAsia="tr-TR"/>
              </w:rPr>
              <w:t>010051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4C09" w:rsidRPr="004D41E9" w:rsidRDefault="00454EF9" w:rsidP="00092E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eastAsia="tr-TR"/>
              </w:rPr>
              <w:t xml:space="preserve">PINAR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eastAsia="tr-TR"/>
              </w:rPr>
              <w:t>MH.CESUR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4C09" w:rsidRPr="004D41E9" w:rsidRDefault="004779BF" w:rsidP="00092E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eastAsia="tr-TR"/>
              </w:rPr>
              <w:t>018356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4C09" w:rsidRPr="004D41E9" w:rsidRDefault="00454EF9" w:rsidP="00092E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eastAsia="tr-TR"/>
              </w:rPr>
              <w:t>YILDIRIMSPOR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4C09" w:rsidRPr="004D41E9" w:rsidRDefault="00A668D5" w:rsidP="00092E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eastAsia="tr-TR"/>
              </w:rPr>
              <w:t>018112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4C09" w:rsidRPr="004D41E9" w:rsidRDefault="006E12FB" w:rsidP="00092E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eastAsia="tr-TR"/>
              </w:rPr>
              <w:t>ÇUK.DEMİR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eastAsia="tr-TR"/>
              </w:rPr>
              <w:t xml:space="preserve"> ORDU</w:t>
            </w:r>
          </w:p>
        </w:tc>
      </w:tr>
      <w:tr w:rsidR="00C74C09" w:rsidRPr="004D41E9" w:rsidTr="004D41E9">
        <w:trPr>
          <w:trHeight w:val="27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4C09" w:rsidRPr="004D41E9" w:rsidRDefault="00843DE2" w:rsidP="00092E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eastAsia="tr-TR"/>
              </w:rPr>
              <w:t>010053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4C09" w:rsidRPr="004D41E9" w:rsidRDefault="00454EF9" w:rsidP="00092E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eastAsia="tr-TR"/>
              </w:rPr>
              <w:t>KARTALSPOR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4C09" w:rsidRPr="004D41E9" w:rsidRDefault="00843DE2" w:rsidP="00092E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eastAsia="tr-TR"/>
              </w:rPr>
              <w:t>013139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4C09" w:rsidRPr="004D41E9" w:rsidRDefault="00454EF9" w:rsidP="00092E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eastAsia="tr-TR"/>
              </w:rPr>
              <w:t>KANARYASPOR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4C09" w:rsidRPr="004D41E9" w:rsidRDefault="004779BF" w:rsidP="00092E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eastAsia="tr-TR"/>
              </w:rPr>
              <w:t>019343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4C09" w:rsidRPr="004D41E9" w:rsidRDefault="00454EF9" w:rsidP="00092E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eastAsia="tr-TR"/>
              </w:rPr>
              <w:t>AD.TAŞKÖPRÜSPOR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4C09" w:rsidRPr="004D41E9" w:rsidRDefault="00A668D5" w:rsidP="00092E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eastAsia="tr-TR"/>
              </w:rPr>
              <w:t>018768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4C09" w:rsidRPr="004D41E9" w:rsidRDefault="006E12FB" w:rsidP="00092E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eastAsia="tr-TR"/>
              </w:rPr>
              <w:t>SİMERANYASPOR</w:t>
            </w:r>
          </w:p>
        </w:tc>
      </w:tr>
      <w:tr w:rsidR="00C74C09" w:rsidRPr="004D41E9" w:rsidTr="004D41E9">
        <w:trPr>
          <w:trHeight w:val="27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4C09" w:rsidRPr="004D41E9" w:rsidRDefault="00843DE2" w:rsidP="00092E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eastAsia="tr-TR"/>
              </w:rPr>
              <w:t>014536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4C09" w:rsidRPr="004D41E9" w:rsidRDefault="00454EF9" w:rsidP="00092E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eastAsia="tr-TR"/>
              </w:rPr>
              <w:t>KÜÇÜK DİKİLİ SPOR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4C09" w:rsidRPr="004D41E9" w:rsidRDefault="00843DE2" w:rsidP="00092E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eastAsia="tr-TR"/>
              </w:rPr>
              <w:t>01”3717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4C09" w:rsidRPr="004D41E9" w:rsidRDefault="00454EF9" w:rsidP="00092E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eastAsia="tr-TR"/>
              </w:rPr>
              <w:t>SARIÇAM BURUK SPOR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4C09" w:rsidRPr="004D41E9" w:rsidRDefault="004779BF" w:rsidP="00092E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eastAsia="tr-TR"/>
              </w:rPr>
              <w:t>015347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4C09" w:rsidRPr="00454EF9" w:rsidRDefault="00454EF9" w:rsidP="00092E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eastAsia="tr-TR"/>
              </w:rPr>
              <w:t>ÇUK.BELEDİYESPOR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4C09" w:rsidRPr="004D41E9" w:rsidRDefault="00A668D5" w:rsidP="00092E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eastAsia="tr-TR"/>
              </w:rPr>
              <w:t>013140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4C09" w:rsidRPr="004D41E9" w:rsidRDefault="006E12FB" w:rsidP="00092E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eastAsia="tr-TR"/>
              </w:rPr>
              <w:t>ÇUK.GENÇLİK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eastAsia="tr-TR"/>
              </w:rPr>
              <w:t xml:space="preserve"> SPOR</w:t>
            </w:r>
          </w:p>
        </w:tc>
      </w:tr>
      <w:tr w:rsidR="00C74C09" w:rsidRPr="004D41E9" w:rsidTr="004D41E9">
        <w:trPr>
          <w:trHeight w:val="27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4C09" w:rsidRPr="004D41E9" w:rsidRDefault="00843DE2" w:rsidP="00092E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eastAsia="tr-TR"/>
              </w:rPr>
              <w:t>010060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4C09" w:rsidRPr="004D41E9" w:rsidRDefault="00454EF9" w:rsidP="00092E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eastAsia="tr-TR"/>
              </w:rPr>
              <w:t>İNCİRLİKSPOR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4C09" w:rsidRPr="004D41E9" w:rsidRDefault="00843DE2" w:rsidP="00092E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eastAsia="tr-TR"/>
              </w:rPr>
              <w:t>012048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4C09" w:rsidRPr="004D41E9" w:rsidRDefault="00454EF9" w:rsidP="00092E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eastAsia="tr-TR"/>
              </w:rPr>
              <w:t>YEŞİLEVLERSPOR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4C09" w:rsidRPr="00454EF9" w:rsidRDefault="004779BF" w:rsidP="00092E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tr-TR"/>
              </w:rPr>
              <w:t>010038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4C09" w:rsidRPr="00454EF9" w:rsidRDefault="00454EF9" w:rsidP="00092E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tr-TR"/>
              </w:rPr>
            </w:pPr>
            <w:r w:rsidRPr="00454EF9"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eastAsia="tr-TR"/>
              </w:rPr>
              <w:t>GÜNEŞLİSPOR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4C09" w:rsidRPr="004D41E9" w:rsidRDefault="00A668D5" w:rsidP="00092E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eastAsia="tr-TR"/>
              </w:rPr>
              <w:t>017281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4C09" w:rsidRPr="004D41E9" w:rsidRDefault="006E12FB" w:rsidP="00092E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16"/>
                <w:szCs w:val="16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iCs/>
                <w:sz w:val="16"/>
                <w:szCs w:val="16"/>
                <w:lang w:eastAsia="tr-TR"/>
              </w:rPr>
              <w:t>ÇUK.P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iCs/>
                <w:sz w:val="16"/>
                <w:szCs w:val="16"/>
                <w:lang w:eastAsia="tr-TR"/>
              </w:rPr>
              <w:t>.HAVUZLUBAHÇE</w:t>
            </w:r>
          </w:p>
        </w:tc>
      </w:tr>
      <w:tr w:rsidR="00D51E26" w:rsidRPr="004D41E9" w:rsidTr="004D41E9">
        <w:trPr>
          <w:trHeight w:val="27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51E26" w:rsidRPr="004D41E9" w:rsidRDefault="00843DE2" w:rsidP="00092E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eastAsia="tr-TR"/>
              </w:rPr>
              <w:t>000127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51E26" w:rsidRPr="004D41E9" w:rsidRDefault="00454EF9" w:rsidP="00092E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16"/>
                <w:szCs w:val="16"/>
                <w:lang w:eastAsia="tr-TR"/>
              </w:rPr>
              <w:t>KOZANSPOR FK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51E26" w:rsidRPr="004D41E9" w:rsidRDefault="00843DE2" w:rsidP="00092E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eastAsia="tr-TR"/>
              </w:rPr>
              <w:t>016255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51E26" w:rsidRPr="004D41E9" w:rsidRDefault="00454EF9" w:rsidP="00092E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eastAsia="tr-TR"/>
              </w:rPr>
              <w:t>KAZİME ÖZLER SPOR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51E26" w:rsidRPr="004D41E9" w:rsidRDefault="004779BF" w:rsidP="00092E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eastAsia="tr-TR"/>
              </w:rPr>
              <w:t>010073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51E26" w:rsidRPr="004D41E9" w:rsidRDefault="00454EF9" w:rsidP="00092E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eastAsia="tr-TR"/>
              </w:rPr>
            </w:pPr>
            <w:r w:rsidRPr="00454EF9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tr-TR"/>
              </w:rPr>
              <w:t>GAZİPAŞASPOR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1E26" w:rsidRPr="004D41E9" w:rsidRDefault="00A668D5" w:rsidP="00092E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eastAsia="tr-TR"/>
              </w:rPr>
              <w:t>000260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1E26" w:rsidRPr="004D41E9" w:rsidRDefault="006E12FB" w:rsidP="00092E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eastAsia="tr-TR"/>
              </w:rPr>
              <w:t>VEFA 01 SPOR</w:t>
            </w:r>
          </w:p>
        </w:tc>
      </w:tr>
      <w:tr w:rsidR="003072FE" w:rsidRPr="004D41E9" w:rsidTr="004D41E9">
        <w:trPr>
          <w:trHeight w:val="27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072FE" w:rsidRPr="004D41E9" w:rsidRDefault="00843DE2" w:rsidP="00092E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eastAsia="tr-TR"/>
              </w:rPr>
              <w:t>013723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072FE" w:rsidRPr="004D41E9" w:rsidRDefault="00454EF9" w:rsidP="00092E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16"/>
                <w:szCs w:val="16"/>
                <w:lang w:eastAsia="tr-TR"/>
              </w:rPr>
              <w:t>İMAMOĞLU BELEDİYE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072FE" w:rsidRPr="004D41E9" w:rsidRDefault="00843DE2" w:rsidP="00092E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eastAsia="tr-TR"/>
              </w:rPr>
              <w:t>013473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072FE" w:rsidRPr="004D41E9" w:rsidRDefault="00454EF9" w:rsidP="00092E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eastAsia="tr-TR"/>
              </w:rPr>
              <w:t>BAYINDIRLIK YAPI SPOR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072FE" w:rsidRPr="004D41E9" w:rsidRDefault="004779BF" w:rsidP="00092E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eastAsia="tr-TR"/>
              </w:rPr>
              <w:t>012777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072FE" w:rsidRPr="004D41E9" w:rsidRDefault="00454EF9" w:rsidP="00092E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eastAsia="tr-TR"/>
              </w:rPr>
              <w:t>ANADOLU 19 MAYIS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72FE" w:rsidRPr="004D41E9" w:rsidRDefault="00A668D5" w:rsidP="00092E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eastAsia="tr-TR"/>
              </w:rPr>
              <w:t>012047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72FE" w:rsidRPr="004D41E9" w:rsidRDefault="006E12FB" w:rsidP="00092E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eastAsia="tr-TR"/>
              </w:rPr>
              <w:t>KARŞIYAKASPOR</w:t>
            </w:r>
          </w:p>
        </w:tc>
      </w:tr>
    </w:tbl>
    <w:p w:rsidR="0044180F" w:rsidRPr="004D41E9" w:rsidRDefault="00C74C09" w:rsidP="00C74C09">
      <w:pPr>
        <w:rPr>
          <w:b/>
          <w:sz w:val="18"/>
          <w:szCs w:val="18"/>
        </w:rPr>
      </w:pPr>
      <w:r w:rsidRPr="004D41E9">
        <w:rPr>
          <w:b/>
          <w:sz w:val="18"/>
          <w:szCs w:val="18"/>
        </w:rPr>
        <w:t xml:space="preserve">        </w:t>
      </w:r>
    </w:p>
    <w:tbl>
      <w:tblPr>
        <w:tblW w:w="11199" w:type="dxa"/>
        <w:tblInd w:w="-10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0"/>
        <w:gridCol w:w="1986"/>
        <w:gridCol w:w="740"/>
        <w:gridCol w:w="2127"/>
        <w:gridCol w:w="740"/>
        <w:gridCol w:w="2052"/>
        <w:gridCol w:w="740"/>
        <w:gridCol w:w="2074"/>
      </w:tblGrid>
      <w:tr w:rsidR="00F969AF" w:rsidRPr="007367E7" w:rsidTr="00F969AF">
        <w:trPr>
          <w:trHeight w:val="255"/>
        </w:trPr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44180F" w:rsidRPr="00D51E26" w:rsidRDefault="0044180F" w:rsidP="00285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eastAsia="tr-TR"/>
              </w:rPr>
            </w:pPr>
            <w:r w:rsidRPr="00D51E26"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eastAsia="tr-TR"/>
              </w:rPr>
              <w:t xml:space="preserve">KULÜP </w:t>
            </w:r>
          </w:p>
        </w:tc>
        <w:tc>
          <w:tcPr>
            <w:tcW w:w="198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44180F" w:rsidRPr="00D51E26" w:rsidRDefault="00110F12" w:rsidP="002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FF0000"/>
                <w:sz w:val="24"/>
                <w:szCs w:val="24"/>
                <w:lang w:eastAsia="tr-TR"/>
              </w:rPr>
            </w:pPr>
            <w:r w:rsidRPr="00D51E26">
              <w:rPr>
                <w:rFonts w:ascii="Times New Roman" w:eastAsia="Times New Roman" w:hAnsi="Times New Roman" w:cs="Times New Roman"/>
                <w:b/>
                <w:bCs/>
                <w:iCs/>
                <w:color w:val="FF0000"/>
                <w:sz w:val="24"/>
                <w:szCs w:val="24"/>
                <w:lang w:eastAsia="tr-TR"/>
              </w:rPr>
              <w:t>E GRUBU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44180F" w:rsidRPr="00D51E26" w:rsidRDefault="0044180F" w:rsidP="00285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eastAsia="tr-TR"/>
              </w:rPr>
            </w:pPr>
            <w:r w:rsidRPr="00D51E26"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eastAsia="tr-TR"/>
              </w:rPr>
              <w:t xml:space="preserve">KULÜP </w:t>
            </w:r>
          </w:p>
        </w:tc>
        <w:tc>
          <w:tcPr>
            <w:tcW w:w="212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44180F" w:rsidRPr="00D51E26" w:rsidRDefault="00110F12" w:rsidP="002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FF0000"/>
                <w:sz w:val="24"/>
                <w:szCs w:val="24"/>
                <w:lang w:eastAsia="tr-TR"/>
              </w:rPr>
            </w:pPr>
            <w:r w:rsidRPr="00D51E26">
              <w:rPr>
                <w:rFonts w:ascii="Times New Roman" w:eastAsia="Times New Roman" w:hAnsi="Times New Roman" w:cs="Times New Roman"/>
                <w:b/>
                <w:bCs/>
                <w:iCs/>
                <w:color w:val="FF0000"/>
                <w:sz w:val="24"/>
                <w:szCs w:val="24"/>
                <w:lang w:eastAsia="tr-TR"/>
              </w:rPr>
              <w:t>F GRUBU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44180F" w:rsidRPr="00D51E26" w:rsidRDefault="0044180F" w:rsidP="00285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eastAsia="tr-TR"/>
              </w:rPr>
            </w:pPr>
            <w:r w:rsidRPr="00D51E26"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eastAsia="tr-TR"/>
              </w:rPr>
              <w:t xml:space="preserve">KULÜP 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44180F" w:rsidRPr="00D51E26" w:rsidRDefault="00110F12" w:rsidP="00CC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FF0000"/>
                <w:sz w:val="24"/>
                <w:szCs w:val="24"/>
                <w:lang w:eastAsia="tr-TR"/>
              </w:rPr>
            </w:pPr>
            <w:r w:rsidRPr="00D51E26">
              <w:rPr>
                <w:rFonts w:ascii="Times New Roman" w:eastAsia="Times New Roman" w:hAnsi="Times New Roman" w:cs="Times New Roman"/>
                <w:b/>
                <w:bCs/>
                <w:iCs/>
                <w:color w:val="FF0000"/>
                <w:sz w:val="24"/>
                <w:szCs w:val="24"/>
                <w:lang w:eastAsia="tr-TR"/>
              </w:rPr>
              <w:t>G GRUBU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44180F" w:rsidRPr="00D51E26" w:rsidRDefault="0044180F" w:rsidP="00285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eastAsia="tr-TR"/>
              </w:rPr>
            </w:pPr>
            <w:r w:rsidRPr="00D51E26"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eastAsia="tr-TR"/>
              </w:rPr>
              <w:t>KULÜP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44180F" w:rsidRPr="00D51E26" w:rsidRDefault="00110F12" w:rsidP="00CC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FF0000"/>
                <w:lang w:eastAsia="tr-TR"/>
              </w:rPr>
            </w:pPr>
            <w:r w:rsidRPr="00D51E26">
              <w:rPr>
                <w:rFonts w:ascii="Times New Roman" w:eastAsia="Times New Roman" w:hAnsi="Times New Roman" w:cs="Times New Roman"/>
                <w:b/>
                <w:bCs/>
                <w:iCs/>
                <w:color w:val="FF0000"/>
                <w:lang w:eastAsia="tr-TR"/>
              </w:rPr>
              <w:t>H GRUBU</w:t>
            </w:r>
          </w:p>
        </w:tc>
      </w:tr>
      <w:tr w:rsidR="00F969AF" w:rsidRPr="00923925" w:rsidTr="00F969AF">
        <w:trPr>
          <w:trHeight w:val="240"/>
        </w:trPr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4180F" w:rsidRPr="00D51E26" w:rsidRDefault="0044180F" w:rsidP="00285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eastAsia="tr-TR"/>
              </w:rPr>
            </w:pPr>
            <w:r w:rsidRPr="00D51E26"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eastAsia="tr-TR"/>
              </w:rPr>
              <w:t>KODU</w:t>
            </w:r>
          </w:p>
        </w:tc>
        <w:tc>
          <w:tcPr>
            <w:tcW w:w="198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44180F" w:rsidRPr="00D51E26" w:rsidRDefault="0044180F" w:rsidP="00285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eastAsia="tr-TR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4180F" w:rsidRPr="00D51E26" w:rsidRDefault="0044180F" w:rsidP="00285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eastAsia="tr-TR"/>
              </w:rPr>
            </w:pPr>
            <w:r w:rsidRPr="00D51E26"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eastAsia="tr-TR"/>
              </w:rPr>
              <w:t>KODU</w:t>
            </w:r>
          </w:p>
        </w:tc>
        <w:tc>
          <w:tcPr>
            <w:tcW w:w="2127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44180F" w:rsidRPr="00D51E26" w:rsidRDefault="0044180F" w:rsidP="00285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eastAsia="tr-TR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4180F" w:rsidRPr="00D51E26" w:rsidRDefault="0044180F" w:rsidP="00285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eastAsia="tr-TR"/>
              </w:rPr>
            </w:pPr>
            <w:r w:rsidRPr="00D51E26"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eastAsia="tr-TR"/>
              </w:rPr>
              <w:t>KODU</w:t>
            </w:r>
          </w:p>
        </w:tc>
        <w:tc>
          <w:tcPr>
            <w:tcW w:w="1985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4180F" w:rsidRPr="00D51E26" w:rsidRDefault="0044180F" w:rsidP="00285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eastAsia="tr-TR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4180F" w:rsidRPr="00D51E26" w:rsidRDefault="0044180F" w:rsidP="00285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eastAsia="tr-TR"/>
              </w:rPr>
            </w:pPr>
            <w:r w:rsidRPr="00D51E26"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eastAsia="tr-TR"/>
              </w:rPr>
              <w:t>KODU</w:t>
            </w:r>
          </w:p>
        </w:tc>
        <w:tc>
          <w:tcPr>
            <w:tcW w:w="226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4180F" w:rsidRPr="00D51E26" w:rsidRDefault="0044180F" w:rsidP="00285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eastAsia="tr-TR"/>
              </w:rPr>
            </w:pPr>
          </w:p>
        </w:tc>
      </w:tr>
      <w:tr w:rsidR="00F969AF" w:rsidRPr="007367E7" w:rsidTr="00F969AF">
        <w:trPr>
          <w:trHeight w:val="27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44180F" w:rsidRPr="00F969AF" w:rsidRDefault="00A668D5" w:rsidP="00285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tr-TR"/>
              </w:rPr>
              <w:t>018113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44180F" w:rsidRPr="00F969AF" w:rsidRDefault="006E12FB" w:rsidP="00285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tr-TR"/>
              </w:rPr>
              <w:t>ÇUK.KOZA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tr-TR"/>
              </w:rPr>
              <w:t xml:space="preserve"> SPOR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44180F" w:rsidRPr="00F969AF" w:rsidRDefault="00A668D5" w:rsidP="00285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tr-TR"/>
              </w:rPr>
              <w:t>013310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4180F" w:rsidRPr="00F969AF" w:rsidRDefault="006E12FB" w:rsidP="00285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tr-TR"/>
              </w:rPr>
              <w:t>TOROS SPOR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44180F" w:rsidRPr="00F969AF" w:rsidRDefault="00822778" w:rsidP="00285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tr-TR"/>
              </w:rPr>
              <w:t>018771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4180F" w:rsidRPr="00A668D5" w:rsidRDefault="006E12FB" w:rsidP="00285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tr-TR"/>
              </w:rPr>
            </w:pPr>
            <w:r w:rsidRPr="00A668D5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tr-TR"/>
              </w:rPr>
              <w:t>B.Ş.BELEDİYESPOR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180F" w:rsidRPr="00F969AF" w:rsidRDefault="00822778" w:rsidP="00285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tr-TR"/>
              </w:rPr>
              <w:t>012882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180F" w:rsidRPr="00F969AF" w:rsidRDefault="006E12FB" w:rsidP="00285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tr-TR"/>
              </w:rPr>
              <w:t>ÇUKUROVASPOR</w:t>
            </w:r>
          </w:p>
        </w:tc>
      </w:tr>
      <w:tr w:rsidR="00F969AF" w:rsidRPr="007367E7" w:rsidTr="00F969AF">
        <w:trPr>
          <w:trHeight w:val="278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44180F" w:rsidRPr="00F969AF" w:rsidRDefault="00A668D5" w:rsidP="00285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tr-TR"/>
              </w:rPr>
              <w:t>017582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4180F" w:rsidRPr="00F969AF" w:rsidRDefault="006E12FB" w:rsidP="00285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eastAsia="tr-TR"/>
              </w:rPr>
              <w:t>ADANA 01 FK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44180F" w:rsidRPr="00F969AF" w:rsidRDefault="00A668D5" w:rsidP="00285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tr-TR"/>
              </w:rPr>
              <w:t>012609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4180F" w:rsidRPr="00F969AF" w:rsidRDefault="006E12FB" w:rsidP="00285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eastAsia="tr-TR"/>
              </w:rPr>
              <w:t>YENİBEYGÜCÜ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44180F" w:rsidRPr="00F969AF" w:rsidRDefault="00822778" w:rsidP="00285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tr-TR"/>
              </w:rPr>
              <w:t>010080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4180F" w:rsidRPr="00F969AF" w:rsidRDefault="006E12FB" w:rsidP="00285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eastAsia="tr-TR"/>
              </w:rPr>
              <w:t>KANAL UFUK SPOR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180F" w:rsidRPr="00F969AF" w:rsidRDefault="00822778" w:rsidP="00285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tr-TR"/>
              </w:rPr>
              <w:t>019246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180F" w:rsidRPr="00F969AF" w:rsidRDefault="006E12FB" w:rsidP="00285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eastAsia="tr-TR"/>
              </w:rPr>
              <w:t>KOZAN İMAR SPOR</w:t>
            </w:r>
          </w:p>
        </w:tc>
      </w:tr>
      <w:tr w:rsidR="00F969AF" w:rsidRPr="007367E7" w:rsidTr="00F969AF">
        <w:trPr>
          <w:trHeight w:val="278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44180F" w:rsidRPr="00F969AF" w:rsidRDefault="00A668D5" w:rsidP="00285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tr-TR"/>
              </w:rPr>
              <w:t>019206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4180F" w:rsidRPr="00F969AF" w:rsidRDefault="006E12FB" w:rsidP="00285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eastAsia="tr-TR"/>
              </w:rPr>
              <w:t>T.DURA DEDE SPOR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44180F" w:rsidRPr="00F969AF" w:rsidRDefault="00A668D5" w:rsidP="00285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tr-TR"/>
              </w:rPr>
              <w:t>017801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4180F" w:rsidRPr="00F969AF" w:rsidRDefault="006E12FB" w:rsidP="00285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eastAsia="tr-TR"/>
              </w:rPr>
              <w:t>TOROSLAR 19222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44180F" w:rsidRPr="00F969AF" w:rsidRDefault="00822778" w:rsidP="00285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tr-TR"/>
              </w:rPr>
              <w:t>016458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4180F" w:rsidRPr="00F969AF" w:rsidRDefault="006E12FB" w:rsidP="00285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eastAsia="tr-TR"/>
              </w:rPr>
              <w:t>ADANA BEŞ OCAK 1922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44180F" w:rsidRPr="00F969AF" w:rsidRDefault="00822778" w:rsidP="00285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tr-TR"/>
              </w:rPr>
              <w:t>013718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4180F" w:rsidRPr="00F969AF" w:rsidRDefault="006E12FB" w:rsidP="00285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eastAsia="tr-TR"/>
              </w:rPr>
              <w:t>MIDIK ADA SPOR</w:t>
            </w:r>
          </w:p>
        </w:tc>
      </w:tr>
      <w:tr w:rsidR="00F969AF" w:rsidRPr="007367E7" w:rsidTr="00F969AF">
        <w:trPr>
          <w:trHeight w:val="278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44180F" w:rsidRPr="00F969AF" w:rsidRDefault="00A668D5" w:rsidP="00285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tr-TR"/>
              </w:rPr>
              <w:t>018664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4180F" w:rsidRPr="00F969AF" w:rsidRDefault="006E12FB" w:rsidP="00285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eastAsia="tr-TR"/>
              </w:rPr>
              <w:t>ŞAMPİYON ÇOCUK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44180F" w:rsidRPr="00F969AF" w:rsidRDefault="00A668D5" w:rsidP="00285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tr-TR"/>
              </w:rPr>
              <w:t>017759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4180F" w:rsidRPr="00F969AF" w:rsidRDefault="006E12FB" w:rsidP="00285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eastAsia="tr-TR"/>
              </w:rPr>
              <w:t>SİNANPAŞASPOR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44180F" w:rsidRPr="00F969AF" w:rsidRDefault="00822778" w:rsidP="00285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tr-TR"/>
              </w:rPr>
              <w:t>013137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4180F" w:rsidRPr="00F969AF" w:rsidRDefault="006E12FB" w:rsidP="00285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eastAsia="tr-TR"/>
              </w:rPr>
              <w:t xml:space="preserve">YILDIRIM DEMİR 01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180F" w:rsidRPr="00F969AF" w:rsidRDefault="00822778" w:rsidP="00285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tr-TR"/>
              </w:rPr>
              <w:t>018110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180F" w:rsidRPr="00F969AF" w:rsidRDefault="006E12FB" w:rsidP="00285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eastAsia="tr-TR"/>
              </w:rPr>
              <w:t>SEYHAN DEMİR SPOR</w:t>
            </w:r>
          </w:p>
        </w:tc>
      </w:tr>
      <w:tr w:rsidR="00F969AF" w:rsidRPr="007367E7" w:rsidTr="00F969AF">
        <w:trPr>
          <w:trHeight w:val="27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44180F" w:rsidRPr="00F969AF" w:rsidRDefault="00A668D5" w:rsidP="00285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tr-TR"/>
              </w:rPr>
              <w:t>010040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4180F" w:rsidRPr="00F969AF" w:rsidRDefault="006E12FB" w:rsidP="00285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eastAsia="tr-TR"/>
              </w:rPr>
              <w:t>YÜZÜNCÜYILSPOR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44180F" w:rsidRPr="00F969AF" w:rsidRDefault="00A668D5" w:rsidP="00285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tr-TR"/>
              </w:rPr>
              <w:t>018110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4180F" w:rsidRPr="00F969AF" w:rsidRDefault="006E12FB" w:rsidP="00285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eastAsia="tr-TR"/>
              </w:rPr>
              <w:t>SARIÇAM DEMİR SPOR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44180F" w:rsidRPr="00F969AF" w:rsidRDefault="00822778" w:rsidP="00285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tr-TR"/>
              </w:rPr>
              <w:t>016622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4180F" w:rsidRPr="00F969AF" w:rsidRDefault="006E12FB" w:rsidP="00285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eastAsia="tr-TR"/>
              </w:rPr>
              <w:t>YÜKSEL GENÇLİK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180F" w:rsidRPr="00F969AF" w:rsidRDefault="00822778" w:rsidP="00285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tr-TR"/>
              </w:rPr>
              <w:t>018111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180F" w:rsidRPr="00F969AF" w:rsidRDefault="006E12FB" w:rsidP="00285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eastAsia="tr-TR"/>
              </w:rPr>
              <w:t>ÇUK.AKDENİZ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eastAsia="tr-TR"/>
              </w:rPr>
              <w:t xml:space="preserve"> SPOR</w:t>
            </w:r>
          </w:p>
        </w:tc>
      </w:tr>
      <w:tr w:rsidR="00F969AF" w:rsidRPr="007367E7" w:rsidTr="00F969AF">
        <w:trPr>
          <w:trHeight w:val="27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44180F" w:rsidRPr="00F969AF" w:rsidRDefault="00A668D5" w:rsidP="00285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tr-TR"/>
              </w:rPr>
              <w:t>013135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44180F" w:rsidRPr="00F969AF" w:rsidRDefault="006E12FB" w:rsidP="00285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16"/>
                <w:szCs w:val="16"/>
                <w:lang w:eastAsia="tr-TR"/>
              </w:rPr>
              <w:t>KUZEY ADANASPOR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44180F" w:rsidRPr="00F969AF" w:rsidRDefault="00A668D5" w:rsidP="00285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tr-TR"/>
              </w:rPr>
              <w:t>018114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4180F" w:rsidRPr="00F969AF" w:rsidRDefault="006E12FB" w:rsidP="00285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eastAsia="tr-TR"/>
              </w:rPr>
              <w:t>KARATAŞ BELEDİYE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44180F" w:rsidRPr="00F969AF" w:rsidRDefault="00822778" w:rsidP="00285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tr-TR"/>
              </w:rPr>
              <w:t>018279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4180F" w:rsidRPr="00F969AF" w:rsidRDefault="006E12FB" w:rsidP="00285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eastAsia="tr-TR"/>
              </w:rPr>
              <w:t>KUZEY ATLAS SPOR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180F" w:rsidRPr="00F969AF" w:rsidRDefault="00822778" w:rsidP="00285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tr-TR"/>
              </w:rPr>
              <w:t>013133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180F" w:rsidRPr="00F969AF" w:rsidRDefault="006E12FB" w:rsidP="00285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eastAsia="tr-TR"/>
              </w:rPr>
              <w:t>KİREMİTHANESPOR</w:t>
            </w:r>
          </w:p>
        </w:tc>
      </w:tr>
      <w:tr w:rsidR="00F969AF" w:rsidRPr="007367E7" w:rsidTr="00F969AF">
        <w:trPr>
          <w:trHeight w:val="27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44180F" w:rsidRPr="00F969AF" w:rsidRDefault="00A668D5" w:rsidP="00285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tr-TR"/>
              </w:rPr>
              <w:t>000120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44180F" w:rsidRPr="00F969AF" w:rsidRDefault="006E12FB" w:rsidP="00285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eastAsia="tr-TR"/>
              </w:rPr>
              <w:t>GENÇLERBİRLİĞİ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44180F" w:rsidRPr="00F969AF" w:rsidRDefault="00A668D5" w:rsidP="00285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tr-TR"/>
              </w:rPr>
              <w:t>018282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4180F" w:rsidRPr="00F969AF" w:rsidRDefault="006E12FB" w:rsidP="00285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eastAsia="tr-TR"/>
              </w:rPr>
              <w:t>AKINSPOR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44180F" w:rsidRPr="00F969AF" w:rsidRDefault="00822778" w:rsidP="00285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tr-TR"/>
              </w:rPr>
              <w:t>000163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4180F" w:rsidRPr="00F969AF" w:rsidRDefault="006E12FB" w:rsidP="00285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16"/>
                <w:szCs w:val="16"/>
                <w:lang w:eastAsia="tr-TR"/>
              </w:rPr>
              <w:t>ADANASPOR A.Ş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180F" w:rsidRPr="00F969AF" w:rsidRDefault="00822778" w:rsidP="00285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tr-TR"/>
              </w:rPr>
              <w:t>010003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180F" w:rsidRPr="00F969AF" w:rsidRDefault="006E12FB" w:rsidP="00285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eastAsia="tr-TR"/>
              </w:rPr>
              <w:t>CEYHANGÜCÜ</w:t>
            </w:r>
          </w:p>
        </w:tc>
      </w:tr>
      <w:tr w:rsidR="00F969AF" w:rsidRPr="007367E7" w:rsidTr="00F969AF">
        <w:trPr>
          <w:trHeight w:val="27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44180F" w:rsidRPr="00F969AF" w:rsidRDefault="00A668D5" w:rsidP="00285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tr-TR"/>
              </w:rPr>
              <w:t>010087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44180F" w:rsidRPr="00F969AF" w:rsidRDefault="006E12FB" w:rsidP="00285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eastAsia="tr-TR"/>
              </w:rPr>
              <w:t>ÇUK.DEMİRSPOR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44180F" w:rsidRPr="00F969AF" w:rsidRDefault="00A668D5" w:rsidP="00285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tr-TR"/>
              </w:rPr>
              <w:t>019357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4180F" w:rsidRPr="00F969AF" w:rsidRDefault="006E12FB" w:rsidP="00285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eastAsia="tr-TR"/>
              </w:rPr>
              <w:t>KARAİSALISPOR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44180F" w:rsidRPr="00F969AF" w:rsidRDefault="00822778" w:rsidP="00285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tr-TR"/>
              </w:rPr>
              <w:t>017762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4180F" w:rsidRPr="00F969AF" w:rsidRDefault="006E12FB" w:rsidP="00285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eastAsia="tr-TR"/>
              </w:rPr>
              <w:t>HEDEF 01 SPOR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180F" w:rsidRPr="00F969AF" w:rsidRDefault="00822778" w:rsidP="00285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tr-TR"/>
              </w:rPr>
              <w:t>000161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180F" w:rsidRPr="00F969AF" w:rsidRDefault="006E12FB" w:rsidP="00285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eastAsia="tr-TR"/>
              </w:rPr>
              <w:t>AD.DEMİRSPOR</w:t>
            </w:r>
            <w:proofErr w:type="gramEnd"/>
          </w:p>
        </w:tc>
      </w:tr>
      <w:tr w:rsidR="00F969AF" w:rsidRPr="007367E7" w:rsidTr="00F969AF">
        <w:trPr>
          <w:trHeight w:val="27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4D41E9" w:rsidRPr="00F969AF" w:rsidRDefault="00454EF9" w:rsidP="00285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tr-TR"/>
              </w:rPr>
              <w:t>013721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4D41E9" w:rsidRPr="00F969AF" w:rsidRDefault="006E12FB" w:rsidP="00285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eastAsia="tr-TR"/>
              </w:rPr>
              <w:t>BAKLALISPOR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4D41E9" w:rsidRPr="00F969AF" w:rsidRDefault="00A668D5" w:rsidP="00285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tr-TR"/>
              </w:rPr>
              <w:t>015883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41E9" w:rsidRPr="00F969AF" w:rsidRDefault="00454EF9" w:rsidP="00285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eastAsia="tr-TR"/>
              </w:rPr>
              <w:t>MAVİ ŞİMŞEKLER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4D41E9" w:rsidRPr="00F969AF" w:rsidRDefault="00822778" w:rsidP="00285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tr-TR"/>
              </w:rPr>
              <w:t>012425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41E9" w:rsidRPr="00F969AF" w:rsidRDefault="006E12FB" w:rsidP="00285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eastAsia="tr-TR"/>
              </w:rPr>
              <w:t>AKKAPISPOR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41E9" w:rsidRPr="00F969AF" w:rsidRDefault="00822778" w:rsidP="00285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tr-TR"/>
              </w:rPr>
              <w:t>013304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41E9" w:rsidRPr="00F969AF" w:rsidRDefault="006E12FB" w:rsidP="00285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eastAsia="tr-TR"/>
              </w:rPr>
              <w:t>ŞAKİRPAŞASPOR</w:t>
            </w:r>
          </w:p>
        </w:tc>
      </w:tr>
      <w:tr w:rsidR="006E12FB" w:rsidRPr="007367E7" w:rsidTr="00F969AF">
        <w:trPr>
          <w:trHeight w:val="27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E12FB" w:rsidRPr="00F969AF" w:rsidRDefault="00A668D5" w:rsidP="00285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tr-TR"/>
              </w:rPr>
              <w:t>018359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6E12FB" w:rsidRDefault="006E12FB" w:rsidP="00285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eastAsia="tr-TR"/>
              </w:rPr>
              <w:t>GÜLBAHÇESİSPOR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E12FB" w:rsidRPr="00F969AF" w:rsidRDefault="006E12FB" w:rsidP="00285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tr-T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12FB" w:rsidRPr="00F969AF" w:rsidRDefault="006E12FB" w:rsidP="00285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eastAsia="tr-T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E12FB" w:rsidRPr="00F969AF" w:rsidRDefault="006E12FB" w:rsidP="00285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tr-T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12FB" w:rsidRPr="00F969AF" w:rsidRDefault="006E12FB" w:rsidP="00285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eastAsia="tr-T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12FB" w:rsidRPr="00F969AF" w:rsidRDefault="006E12FB" w:rsidP="00285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tr-T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12FB" w:rsidRPr="00F969AF" w:rsidRDefault="006E12FB" w:rsidP="00285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eastAsia="tr-TR"/>
              </w:rPr>
            </w:pPr>
          </w:p>
        </w:tc>
      </w:tr>
    </w:tbl>
    <w:p w:rsidR="00CE7313" w:rsidRPr="00514836" w:rsidRDefault="00CE7313" w:rsidP="00514836">
      <w:pPr>
        <w:rPr>
          <w:b/>
        </w:rPr>
      </w:pPr>
    </w:p>
    <w:p w:rsidR="00F969AF" w:rsidRDefault="00A824F3" w:rsidP="00A824F3">
      <w:pPr>
        <w:pStyle w:val="ListeParagraf"/>
        <w:numPr>
          <w:ilvl w:val="0"/>
          <w:numId w:val="2"/>
        </w:numPr>
        <w:rPr>
          <w:b/>
        </w:rPr>
      </w:pPr>
      <w:r w:rsidRPr="00F969AF">
        <w:rPr>
          <w:b/>
        </w:rPr>
        <w:t xml:space="preserve">İlimiz U-12.Lig Grup Müsabakaları Yukarıda Yazılı Olan </w:t>
      </w:r>
      <w:r w:rsidR="00BD4ADA">
        <w:rPr>
          <w:b/>
        </w:rPr>
        <w:t>77</w:t>
      </w:r>
      <w:r w:rsidRPr="003072FE">
        <w:rPr>
          <w:b/>
        </w:rPr>
        <w:t xml:space="preserve"> Takım Arasında 8(Sekiz) Grup</w:t>
      </w:r>
      <w:r w:rsidRPr="00F969AF">
        <w:rPr>
          <w:b/>
        </w:rPr>
        <w:t xml:space="preserve"> Halinde, Tek Devreli Lig Usulüne Göre Merkez Statlarda Oynatılmasına; </w:t>
      </w:r>
    </w:p>
    <w:p w:rsidR="00A824F3" w:rsidRPr="00234F1C" w:rsidRDefault="00A824F3" w:rsidP="00504647">
      <w:pPr>
        <w:pStyle w:val="ListeParagraf"/>
        <w:numPr>
          <w:ilvl w:val="0"/>
          <w:numId w:val="2"/>
        </w:numPr>
        <w:rPr>
          <w:b/>
        </w:rPr>
      </w:pPr>
      <w:r w:rsidRPr="00234F1C">
        <w:rPr>
          <w:b/>
        </w:rPr>
        <w:t xml:space="preserve">Grup Müsabakaları Sonucu İlk 2 (İki) Dereceyi Alan, 8 Grupta, Toplam 16 (On Altı) Takım, U-12 Şampiyonlar Grubuna Yükselir. U-12 Şampiyonlar Grubunun, 4’er Takımlı, 4(Dört) Grup Halinde Düzenlenmesine,  Şampiyonlar ve Final Grubu Müsabakaları Tek Devreli Lig Usulü, Merkez Statlarda Oynanır. </w:t>
      </w:r>
    </w:p>
    <w:p w:rsidR="00462BBF" w:rsidRPr="003072FE" w:rsidRDefault="00462BBF" w:rsidP="00462BBF">
      <w:pPr>
        <w:pStyle w:val="ListeParagraf"/>
        <w:numPr>
          <w:ilvl w:val="0"/>
          <w:numId w:val="2"/>
        </w:numPr>
        <w:rPr>
          <w:b/>
        </w:rPr>
      </w:pPr>
      <w:r w:rsidRPr="003072FE">
        <w:rPr>
          <w:b/>
        </w:rPr>
        <w:t>Şampiyonlar Grubu Hiçbir Kural Gözetmeksizin Fikstürün Kura Çekimi İle Belirlenmesine;</w:t>
      </w:r>
    </w:p>
    <w:p w:rsidR="00504647" w:rsidRPr="00A824F3" w:rsidRDefault="00504647" w:rsidP="00504647">
      <w:pPr>
        <w:pStyle w:val="ListeParagraf"/>
        <w:ind w:left="360"/>
        <w:rPr>
          <w:b/>
        </w:rPr>
      </w:pPr>
    </w:p>
    <w:p w:rsidR="00802A29" w:rsidRPr="00802A29" w:rsidRDefault="00802A29" w:rsidP="00514836">
      <w:pPr>
        <w:pStyle w:val="ListeParagraf"/>
        <w:numPr>
          <w:ilvl w:val="0"/>
          <w:numId w:val="2"/>
        </w:numPr>
        <w:rPr>
          <w:b/>
        </w:rPr>
      </w:pPr>
      <w:r w:rsidRPr="004A5D54">
        <w:rPr>
          <w:b/>
          <w:sz w:val="20"/>
          <w:szCs w:val="20"/>
        </w:rPr>
        <w:t>Şampiyonlar Grubu</w:t>
      </w:r>
      <w:r>
        <w:rPr>
          <w:b/>
          <w:sz w:val="20"/>
          <w:szCs w:val="20"/>
        </w:rPr>
        <w:t xml:space="preserve"> Müsabakaları Sonrasında; A G</w:t>
      </w:r>
      <w:r w:rsidRPr="004A5D54">
        <w:rPr>
          <w:b/>
          <w:sz w:val="20"/>
          <w:szCs w:val="20"/>
        </w:rPr>
        <w:t xml:space="preserve">rubu </w:t>
      </w:r>
      <w:r>
        <w:rPr>
          <w:b/>
          <w:sz w:val="20"/>
          <w:szCs w:val="20"/>
        </w:rPr>
        <w:t xml:space="preserve">Birincisi C Grubu Birincisi </w:t>
      </w:r>
      <w:proofErr w:type="gramStart"/>
      <w:r>
        <w:rPr>
          <w:b/>
          <w:sz w:val="20"/>
          <w:szCs w:val="20"/>
        </w:rPr>
        <w:t>İle;</w:t>
      </w:r>
      <w:proofErr w:type="gramEnd"/>
      <w:r w:rsidRPr="004A5D54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B </w:t>
      </w:r>
      <w:r w:rsidRPr="004A5D54">
        <w:rPr>
          <w:b/>
          <w:sz w:val="20"/>
          <w:szCs w:val="20"/>
        </w:rPr>
        <w:t xml:space="preserve">Grubu Birincisi </w:t>
      </w:r>
      <w:r>
        <w:rPr>
          <w:b/>
          <w:sz w:val="20"/>
          <w:szCs w:val="20"/>
        </w:rPr>
        <w:t>ise D Grubu Birincisi İle Yarı Final Oynarlar. Müsabakayı Kazanan Takımlar Adana Finalini, Mağluplar İse Adana İl Klasmanı 3. Ve 4. Lük Müsabakası Oynarlar.</w:t>
      </w:r>
    </w:p>
    <w:p w:rsidR="00802A29" w:rsidRPr="00802A29" w:rsidRDefault="00802A29" w:rsidP="00802A29">
      <w:pPr>
        <w:pStyle w:val="ListeParagraf"/>
        <w:rPr>
          <w:b/>
        </w:rPr>
      </w:pPr>
    </w:p>
    <w:p w:rsidR="00514836" w:rsidRPr="00514836" w:rsidRDefault="00514836" w:rsidP="00514836">
      <w:pPr>
        <w:pStyle w:val="ListeParagraf"/>
        <w:numPr>
          <w:ilvl w:val="0"/>
          <w:numId w:val="2"/>
        </w:numPr>
        <w:rPr>
          <w:b/>
        </w:rPr>
      </w:pPr>
      <w:r w:rsidRPr="00514836">
        <w:rPr>
          <w:b/>
        </w:rPr>
        <w:t xml:space="preserve">Grup Müsabakaları Sonrasında Belirlenen Şampiyonlar Grubu Takımlarından 1(Bir) Veya Birden Fazla Takımın Müsabakalar Başlamadan Çekilmesi Halinde; Yerine Çekilen Takım Veya </w:t>
      </w:r>
      <w:r w:rsidRPr="00514836">
        <w:rPr>
          <w:b/>
        </w:rPr>
        <w:lastRenderedPageBreak/>
        <w:t>Takımların Kendi Gruplarındaki Takımlar</w:t>
      </w:r>
      <w:r w:rsidR="00DE10F7">
        <w:rPr>
          <w:b/>
        </w:rPr>
        <w:t>ın Sıralaması Esas Alınarak U-12</w:t>
      </w:r>
      <w:r w:rsidRPr="00514836">
        <w:rPr>
          <w:b/>
        </w:rPr>
        <w:t xml:space="preserve"> Şampiyonlar Grubu Tamamlanır. İş Bu Madde Final Grubu Müsabakalarında da </w:t>
      </w:r>
      <w:proofErr w:type="gramStart"/>
      <w:r w:rsidRPr="00514836">
        <w:rPr>
          <w:b/>
        </w:rPr>
        <w:t>Geçerlidir</w:t>
      </w:r>
      <w:proofErr w:type="gramEnd"/>
      <w:r w:rsidRPr="00514836">
        <w:rPr>
          <w:b/>
        </w:rPr>
        <w:t>.</w:t>
      </w:r>
    </w:p>
    <w:p w:rsidR="00504647" w:rsidRPr="00514836" w:rsidRDefault="00DE10F7" w:rsidP="00514836">
      <w:pPr>
        <w:pStyle w:val="ListeParagraf"/>
        <w:numPr>
          <w:ilvl w:val="0"/>
          <w:numId w:val="2"/>
        </w:numPr>
        <w:rPr>
          <w:b/>
        </w:rPr>
      </w:pPr>
      <w:r>
        <w:rPr>
          <w:b/>
        </w:rPr>
        <w:t>Kulüpler Futbolcuları, 2025-2026</w:t>
      </w:r>
      <w:r w:rsidR="00514836" w:rsidRPr="00514836">
        <w:rPr>
          <w:b/>
        </w:rPr>
        <w:t xml:space="preserve"> Sezonu Amatör Futbol Liglerinde </w:t>
      </w:r>
      <w:r w:rsidR="005D2F86">
        <w:rPr>
          <w:b/>
        </w:rPr>
        <w:t>Statü</w:t>
      </w:r>
      <w:r w:rsidR="00514836" w:rsidRPr="00514836">
        <w:rPr>
          <w:b/>
        </w:rPr>
        <w:t xml:space="preserve"> Hükümlerine Uygun Olarak Müsabakalarda Oynatabilirler.</w:t>
      </w:r>
    </w:p>
    <w:p w:rsidR="00514836" w:rsidRDefault="00CE7313" w:rsidP="00514836">
      <w:pPr>
        <w:pStyle w:val="ListeParagraf"/>
        <w:numPr>
          <w:ilvl w:val="0"/>
          <w:numId w:val="2"/>
        </w:numPr>
        <w:rPr>
          <w:b/>
        </w:rPr>
      </w:pPr>
      <w:r w:rsidRPr="00DB2996">
        <w:rPr>
          <w:b/>
        </w:rPr>
        <w:t>Puan Eşitliğinde Sıralamanın, Averaj Sisteminin Ve Statüde Yer Almayan Konular Hakkında Uluslara</w:t>
      </w:r>
      <w:r>
        <w:rPr>
          <w:b/>
        </w:rPr>
        <w:t>rası Futbol Oyun Kuralları, 202</w:t>
      </w:r>
      <w:r w:rsidR="009B4C9D">
        <w:rPr>
          <w:b/>
        </w:rPr>
        <w:t>5</w:t>
      </w:r>
      <w:r>
        <w:rPr>
          <w:b/>
        </w:rPr>
        <w:t>-202</w:t>
      </w:r>
      <w:r w:rsidR="009B4C9D">
        <w:rPr>
          <w:b/>
        </w:rPr>
        <w:t>6</w:t>
      </w:r>
      <w:r w:rsidRPr="00DB2996">
        <w:rPr>
          <w:b/>
        </w:rPr>
        <w:t xml:space="preserve"> Futbol Sezonu </w:t>
      </w:r>
      <w:r w:rsidR="005D2F86">
        <w:rPr>
          <w:b/>
        </w:rPr>
        <w:t>Statü Hükümleri</w:t>
      </w:r>
      <w:r w:rsidRPr="00DB2996">
        <w:rPr>
          <w:b/>
        </w:rPr>
        <w:t xml:space="preserve"> Ve Futbol Federasyonunun Yayınladığı Talimatlara Göre Karar Verilmesine,</w:t>
      </w:r>
    </w:p>
    <w:p w:rsidR="00CE7313" w:rsidRDefault="00514836" w:rsidP="00514836">
      <w:pPr>
        <w:pStyle w:val="ListeParagraf"/>
        <w:numPr>
          <w:ilvl w:val="0"/>
          <w:numId w:val="2"/>
        </w:numPr>
        <w:rPr>
          <w:b/>
        </w:rPr>
      </w:pPr>
      <w:r w:rsidRPr="00514836">
        <w:rPr>
          <w:b/>
        </w:rPr>
        <w:t>Şampiyonlar</w:t>
      </w:r>
      <w:r w:rsidR="00CE7313" w:rsidRPr="00514836">
        <w:rPr>
          <w:b/>
        </w:rPr>
        <w:t xml:space="preserve"> Grubunda Beraberlikle Biten Müsabakalarda Penaltı Atışları Yapılarak Olası Lig Sonu Puan Eşitliği Durumunda Üst Sırada Yer Alacak Takımın Belir</w:t>
      </w:r>
      <w:r w:rsidRPr="00514836">
        <w:rPr>
          <w:b/>
        </w:rPr>
        <w:t>lenmesine;</w:t>
      </w:r>
    </w:p>
    <w:p w:rsidR="00850B6D" w:rsidRDefault="00850B6D" w:rsidP="00850B6D">
      <w:pPr>
        <w:pStyle w:val="ListeParagraf"/>
        <w:numPr>
          <w:ilvl w:val="0"/>
          <w:numId w:val="2"/>
        </w:numPr>
        <w:rPr>
          <w:b/>
        </w:rPr>
      </w:pPr>
      <w:r w:rsidRPr="00850B6D">
        <w:rPr>
          <w:b/>
        </w:rPr>
        <w:t>İl Temsilciliği Tarafından Gerekli Görül</w:t>
      </w:r>
      <w:bookmarkStart w:id="0" w:name="_GoBack"/>
      <w:bookmarkEnd w:id="0"/>
      <w:r w:rsidRPr="00850B6D">
        <w:rPr>
          <w:b/>
        </w:rPr>
        <w:t>mesi Halinde Müsabakaların Hafta Arası Veya Hafta Sonu Oynatılmasına;</w:t>
      </w:r>
    </w:p>
    <w:p w:rsidR="00850B6D" w:rsidRPr="00850B6D" w:rsidRDefault="00850B6D" w:rsidP="00850B6D">
      <w:pPr>
        <w:pStyle w:val="ListeParagraf"/>
        <w:numPr>
          <w:ilvl w:val="0"/>
          <w:numId w:val="2"/>
        </w:numPr>
        <w:rPr>
          <w:b/>
        </w:rPr>
      </w:pPr>
      <w:r w:rsidRPr="00850B6D">
        <w:rPr>
          <w:b/>
        </w:rPr>
        <w:t xml:space="preserve">Bu Statünün Amatör Lig Tertip Komitesinin </w:t>
      </w:r>
      <w:r w:rsidR="00D51E26" w:rsidRPr="00D51E26">
        <w:rPr>
          <w:b/>
        </w:rPr>
        <w:t>11.09</w:t>
      </w:r>
      <w:r w:rsidRPr="00D51E26">
        <w:rPr>
          <w:b/>
        </w:rPr>
        <w:t>.202</w:t>
      </w:r>
      <w:r w:rsidR="00462BBF">
        <w:rPr>
          <w:b/>
        </w:rPr>
        <w:t>5</w:t>
      </w:r>
      <w:r w:rsidRPr="00850B6D">
        <w:rPr>
          <w:b/>
        </w:rPr>
        <w:t xml:space="preserve"> Tarih ve 1 Sayılı Toplantısında Karar Altına Alınmasına;</w:t>
      </w:r>
    </w:p>
    <w:p w:rsidR="00CE7313" w:rsidRPr="002C4C46" w:rsidRDefault="00CE7313" w:rsidP="00CE7313">
      <w:pPr>
        <w:pStyle w:val="ListeParagraf"/>
        <w:numPr>
          <w:ilvl w:val="0"/>
          <w:numId w:val="2"/>
        </w:numPr>
        <w:rPr>
          <w:b/>
        </w:rPr>
      </w:pPr>
      <w:r w:rsidRPr="002C4C46">
        <w:rPr>
          <w:b/>
        </w:rPr>
        <w:t>Şampiyonluğu, Küme Düşmeyi, Play-</w:t>
      </w:r>
      <w:proofErr w:type="spellStart"/>
      <w:r w:rsidRPr="002C4C46">
        <w:rPr>
          <w:b/>
        </w:rPr>
        <w:t>Off’a</w:t>
      </w:r>
      <w:proofErr w:type="spellEnd"/>
      <w:r w:rsidRPr="002C4C46">
        <w:rPr>
          <w:b/>
        </w:rPr>
        <w:t xml:space="preserve"> Kalmayı, Play-</w:t>
      </w:r>
      <w:proofErr w:type="spellStart"/>
      <w:r w:rsidRPr="002C4C46">
        <w:rPr>
          <w:b/>
        </w:rPr>
        <w:t>Out</w:t>
      </w:r>
      <w:proofErr w:type="spellEnd"/>
      <w:r w:rsidRPr="002C4C46">
        <w:rPr>
          <w:b/>
        </w:rPr>
        <w:t xml:space="preserve"> Oynamayı Etkilemeyen Sıralamalar İçin </w:t>
      </w:r>
      <w:proofErr w:type="spellStart"/>
      <w:r w:rsidRPr="002C4C46">
        <w:rPr>
          <w:b/>
        </w:rPr>
        <w:t>Play_Out</w:t>
      </w:r>
      <w:proofErr w:type="spellEnd"/>
      <w:r w:rsidRPr="002C4C46">
        <w:rPr>
          <w:b/>
        </w:rPr>
        <w:t xml:space="preserve"> Müsabakası Oynatılmamasına;</w:t>
      </w:r>
    </w:p>
    <w:p w:rsidR="00CE7313" w:rsidRPr="002C4C46" w:rsidRDefault="00CE7313" w:rsidP="00CE7313">
      <w:pPr>
        <w:pStyle w:val="ListeParagraf"/>
        <w:numPr>
          <w:ilvl w:val="0"/>
          <w:numId w:val="2"/>
        </w:numPr>
        <w:rPr>
          <w:b/>
        </w:rPr>
      </w:pPr>
      <w:r w:rsidRPr="002C4C46">
        <w:rPr>
          <w:b/>
        </w:rPr>
        <w:t>Final Grubu Müsabakaları Sonunda Kupa Almayı Hak Eden Takımlar Kupa Törenine Katılmak Zorundadır.</w:t>
      </w:r>
    </w:p>
    <w:p w:rsidR="00850B6D" w:rsidRDefault="00CE7313" w:rsidP="00850B6D">
      <w:pPr>
        <w:pStyle w:val="ListeParagraf"/>
        <w:numPr>
          <w:ilvl w:val="0"/>
          <w:numId w:val="2"/>
        </w:numPr>
        <w:rPr>
          <w:b/>
        </w:rPr>
      </w:pPr>
      <w:r w:rsidRPr="00AD17A2">
        <w:rPr>
          <w:b/>
        </w:rPr>
        <w:t xml:space="preserve">İş Bu Statünün Futbol Müsabaka Talimatının 49.Maddesi Uyarınca Futbol Federasyonu Tarafından Onandıktan Sonra Uygulanmasına Ve Kulüplere www.adanaaskf.com.tr web Adresinden veya ASKF Sosyal Medya Hesapları İle Futbol İl Temsilciliği </w:t>
      </w:r>
      <w:proofErr w:type="spellStart"/>
      <w:r w:rsidRPr="00AD17A2">
        <w:rPr>
          <w:b/>
        </w:rPr>
        <w:t>Whats</w:t>
      </w:r>
      <w:proofErr w:type="spellEnd"/>
      <w:r w:rsidRPr="00AD17A2">
        <w:rPr>
          <w:b/>
        </w:rPr>
        <w:t xml:space="preserve"> </w:t>
      </w:r>
      <w:proofErr w:type="spellStart"/>
      <w:r w:rsidRPr="00AD17A2">
        <w:rPr>
          <w:b/>
        </w:rPr>
        <w:t>App</w:t>
      </w:r>
      <w:proofErr w:type="spellEnd"/>
      <w:r w:rsidRPr="00AD17A2">
        <w:rPr>
          <w:b/>
        </w:rPr>
        <w:t xml:space="preserve"> Grubundan Tebliğine;</w:t>
      </w:r>
    </w:p>
    <w:p w:rsidR="00850B6D" w:rsidRDefault="00850B6D" w:rsidP="00850B6D">
      <w:pPr>
        <w:pStyle w:val="ListeParagraf"/>
        <w:numPr>
          <w:ilvl w:val="0"/>
          <w:numId w:val="2"/>
        </w:numPr>
        <w:rPr>
          <w:b/>
        </w:rPr>
      </w:pPr>
      <w:r w:rsidRPr="00850B6D">
        <w:rPr>
          <w:b/>
        </w:rPr>
        <w:t>Tüm Lig Kategorile</w:t>
      </w:r>
      <w:r>
        <w:rPr>
          <w:b/>
        </w:rPr>
        <w:t>ri için tek Tertip Komitesinin;</w:t>
      </w:r>
    </w:p>
    <w:p w:rsidR="00850B6D" w:rsidRPr="00850B6D" w:rsidRDefault="00850B6D" w:rsidP="00850B6D">
      <w:pPr>
        <w:pStyle w:val="ListeParagraf"/>
        <w:ind w:left="360"/>
        <w:rPr>
          <w:b/>
        </w:rPr>
      </w:pPr>
      <w:r>
        <w:rPr>
          <w:b/>
        </w:rPr>
        <w:t xml:space="preserve">        </w:t>
      </w:r>
      <w:r w:rsidRPr="00850B6D">
        <w:rPr>
          <w:b/>
        </w:rPr>
        <w:t xml:space="preserve">ASKF Temsilcisi                        </w:t>
      </w:r>
      <w:r w:rsidR="00462BBF">
        <w:rPr>
          <w:b/>
        </w:rPr>
        <w:t>Özer KANKILIÇ</w:t>
      </w:r>
    </w:p>
    <w:p w:rsidR="00850B6D" w:rsidRPr="00850B6D" w:rsidRDefault="00850B6D" w:rsidP="00850B6D">
      <w:pPr>
        <w:pStyle w:val="ListeParagraf"/>
        <w:ind w:left="360"/>
        <w:rPr>
          <w:b/>
        </w:rPr>
      </w:pPr>
      <w:r w:rsidRPr="00850B6D">
        <w:rPr>
          <w:b/>
        </w:rPr>
        <w:t xml:space="preserve">        GSİM Temsilcisi                       Bilal OLDAÇ</w:t>
      </w:r>
    </w:p>
    <w:p w:rsidR="00850B6D" w:rsidRPr="00850B6D" w:rsidRDefault="00850B6D" w:rsidP="00850B6D">
      <w:pPr>
        <w:pStyle w:val="ListeParagraf"/>
        <w:ind w:left="360"/>
        <w:rPr>
          <w:b/>
        </w:rPr>
      </w:pPr>
      <w:r w:rsidRPr="00850B6D">
        <w:rPr>
          <w:b/>
        </w:rPr>
        <w:t xml:space="preserve">        TFFSKD Temsilcisi                    Mahmut UZUNOĞLU</w:t>
      </w:r>
    </w:p>
    <w:p w:rsidR="00850B6D" w:rsidRPr="00850B6D" w:rsidRDefault="00850B6D" w:rsidP="00850B6D">
      <w:pPr>
        <w:pStyle w:val="ListeParagraf"/>
        <w:ind w:left="360"/>
        <w:rPr>
          <w:b/>
        </w:rPr>
      </w:pPr>
      <w:r w:rsidRPr="00850B6D">
        <w:rPr>
          <w:b/>
        </w:rPr>
        <w:t xml:space="preserve">        TFFHGD Temsilcisi                   </w:t>
      </w:r>
      <w:r w:rsidR="00462BBF">
        <w:rPr>
          <w:b/>
        </w:rPr>
        <w:t xml:space="preserve">Ferhat </w:t>
      </w:r>
      <w:proofErr w:type="spellStart"/>
      <w:r w:rsidR="00462BBF">
        <w:rPr>
          <w:b/>
        </w:rPr>
        <w:t>Iniğ</w:t>
      </w:r>
      <w:proofErr w:type="spellEnd"/>
    </w:p>
    <w:p w:rsidR="00850B6D" w:rsidRPr="00850B6D" w:rsidRDefault="00850B6D" w:rsidP="00850B6D">
      <w:pPr>
        <w:pStyle w:val="ListeParagraf"/>
        <w:ind w:left="360"/>
        <w:rPr>
          <w:b/>
        </w:rPr>
      </w:pPr>
      <w:r w:rsidRPr="00850B6D">
        <w:rPr>
          <w:b/>
        </w:rPr>
        <w:t xml:space="preserve">        TÜFAD Temsilcisi                     Kadir Gül</w:t>
      </w:r>
    </w:p>
    <w:p w:rsidR="00850B6D" w:rsidRPr="00850B6D" w:rsidRDefault="00850B6D" w:rsidP="00850B6D">
      <w:pPr>
        <w:pStyle w:val="ListeParagraf"/>
        <w:ind w:left="360"/>
        <w:rPr>
          <w:b/>
        </w:rPr>
      </w:pPr>
      <w:r w:rsidRPr="00850B6D">
        <w:rPr>
          <w:b/>
        </w:rPr>
        <w:t xml:space="preserve">        MUSADER Temsilcisi               Ragıp OKUR</w:t>
      </w:r>
    </w:p>
    <w:p w:rsidR="00850B6D" w:rsidRPr="00850B6D" w:rsidRDefault="00850B6D" w:rsidP="00850B6D">
      <w:pPr>
        <w:pStyle w:val="ListeParagraf"/>
        <w:ind w:left="360"/>
        <w:rPr>
          <w:b/>
        </w:rPr>
      </w:pPr>
      <w:r w:rsidRPr="00850B6D">
        <w:rPr>
          <w:b/>
        </w:rPr>
        <w:t xml:space="preserve">        Kulüp Temsilcisi                      </w:t>
      </w:r>
      <w:r>
        <w:rPr>
          <w:b/>
        </w:rPr>
        <w:t xml:space="preserve"> </w:t>
      </w:r>
      <w:r w:rsidRPr="00850B6D">
        <w:rPr>
          <w:b/>
        </w:rPr>
        <w:t xml:space="preserve">Erkan </w:t>
      </w:r>
      <w:proofErr w:type="spellStart"/>
      <w:r w:rsidRPr="00850B6D">
        <w:rPr>
          <w:b/>
        </w:rPr>
        <w:t>Küçükaşçı</w:t>
      </w:r>
      <w:proofErr w:type="spellEnd"/>
    </w:p>
    <w:p w:rsidR="00850B6D" w:rsidRDefault="00850B6D" w:rsidP="00850B6D">
      <w:pPr>
        <w:pStyle w:val="ListeParagraf"/>
        <w:ind w:left="360"/>
        <w:rPr>
          <w:b/>
        </w:rPr>
      </w:pPr>
      <w:r w:rsidRPr="00850B6D">
        <w:rPr>
          <w:b/>
        </w:rPr>
        <w:t xml:space="preserve">        Kulüp Temsilci</w:t>
      </w:r>
      <w:r>
        <w:rPr>
          <w:b/>
        </w:rPr>
        <w:t>si</w:t>
      </w:r>
      <w:r>
        <w:rPr>
          <w:b/>
        </w:rPr>
        <w:tab/>
        <w:t xml:space="preserve">           </w:t>
      </w:r>
      <w:r w:rsidRPr="00850B6D">
        <w:rPr>
          <w:b/>
        </w:rPr>
        <w:t>Osman Yesin</w:t>
      </w:r>
    </w:p>
    <w:p w:rsidR="00850B6D" w:rsidRDefault="00850B6D" w:rsidP="00850B6D">
      <w:pPr>
        <w:pStyle w:val="ListeParagraf"/>
        <w:ind w:left="360"/>
        <w:rPr>
          <w:b/>
        </w:rPr>
      </w:pPr>
    </w:p>
    <w:p w:rsidR="00CE7313" w:rsidRDefault="00850B6D" w:rsidP="00850B6D">
      <w:pPr>
        <w:pStyle w:val="ListeParagraf"/>
        <w:ind w:left="360"/>
        <w:rPr>
          <w:b/>
        </w:rPr>
      </w:pPr>
      <w:r>
        <w:rPr>
          <w:b/>
        </w:rPr>
        <w:t xml:space="preserve">      </w:t>
      </w:r>
      <w:r w:rsidR="00CE7313" w:rsidRPr="00AD17A2">
        <w:rPr>
          <w:b/>
        </w:rPr>
        <w:t xml:space="preserve">Şeklinde Oluşmasına Oy </w:t>
      </w:r>
      <w:r w:rsidR="00CE7313">
        <w:rPr>
          <w:b/>
        </w:rPr>
        <w:t>Birliği İle Karar Verilmiştir.</w:t>
      </w:r>
    </w:p>
    <w:p w:rsidR="00CE7313" w:rsidRDefault="00CE7313" w:rsidP="00CE7313">
      <w:pPr>
        <w:pStyle w:val="ListeParagraf"/>
        <w:tabs>
          <w:tab w:val="left" w:pos="2848"/>
        </w:tabs>
        <w:ind w:left="360"/>
        <w:rPr>
          <w:b/>
        </w:rPr>
      </w:pPr>
    </w:p>
    <w:p w:rsidR="00CE7313" w:rsidRPr="00AD17A2" w:rsidRDefault="00CE7313" w:rsidP="00CE7313">
      <w:pPr>
        <w:pStyle w:val="ListeParagraf"/>
        <w:tabs>
          <w:tab w:val="left" w:pos="2848"/>
        </w:tabs>
        <w:ind w:left="360"/>
        <w:rPr>
          <w:b/>
        </w:rPr>
      </w:pPr>
    </w:p>
    <w:p w:rsidR="00CE7313" w:rsidRPr="00AD17A2" w:rsidRDefault="00CE7313" w:rsidP="00CE7313">
      <w:pPr>
        <w:tabs>
          <w:tab w:val="left" w:pos="7522"/>
        </w:tabs>
        <w:rPr>
          <w:b/>
        </w:rPr>
      </w:pPr>
      <w:r w:rsidRPr="00AD17A2">
        <w:rPr>
          <w:b/>
        </w:rPr>
        <w:t xml:space="preserve">            Bülent OYMACI</w:t>
      </w:r>
      <w:r w:rsidRPr="00AD17A2">
        <w:rPr>
          <w:b/>
        </w:rPr>
        <w:tab/>
        <w:t>Ahmet BOZAN</w:t>
      </w:r>
    </w:p>
    <w:p w:rsidR="00CE7313" w:rsidRPr="00AD17A2" w:rsidRDefault="00CE7313" w:rsidP="00CE7313">
      <w:pPr>
        <w:tabs>
          <w:tab w:val="left" w:pos="7522"/>
        </w:tabs>
        <w:rPr>
          <w:b/>
        </w:rPr>
      </w:pPr>
      <w:r w:rsidRPr="00AD17A2">
        <w:rPr>
          <w:b/>
        </w:rPr>
        <w:t xml:space="preserve">          Futbol İl Temsilcisi                                                                                                          ASKF BAŞKANI                                                                             </w:t>
      </w:r>
    </w:p>
    <w:p w:rsidR="00CE7313" w:rsidRPr="00AD17A2" w:rsidRDefault="00CE7313" w:rsidP="00CE7313">
      <w:pPr>
        <w:pStyle w:val="ListeParagraf"/>
        <w:ind w:left="360"/>
        <w:rPr>
          <w:b/>
        </w:rPr>
      </w:pPr>
      <w:r w:rsidRPr="00AD17A2">
        <w:rPr>
          <w:b/>
        </w:rPr>
        <w:t xml:space="preserve"> </w:t>
      </w:r>
    </w:p>
    <w:sectPr w:rsidR="00CE7313" w:rsidRPr="00AD17A2" w:rsidSect="00E501C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5077" w:rsidRDefault="00285077" w:rsidP="002B7AAF">
      <w:pPr>
        <w:spacing w:after="0" w:line="240" w:lineRule="auto"/>
      </w:pPr>
      <w:r>
        <w:separator/>
      </w:r>
    </w:p>
  </w:endnote>
  <w:endnote w:type="continuationSeparator" w:id="0">
    <w:p w:rsidR="00285077" w:rsidRDefault="00285077" w:rsidP="002B7A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7AAF" w:rsidRDefault="002B7AA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7AAF" w:rsidRDefault="002B7AAF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7AAF" w:rsidRDefault="002B7AA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5077" w:rsidRDefault="00285077" w:rsidP="002B7AAF">
      <w:pPr>
        <w:spacing w:after="0" w:line="240" w:lineRule="auto"/>
      </w:pPr>
      <w:r>
        <w:separator/>
      </w:r>
    </w:p>
  </w:footnote>
  <w:footnote w:type="continuationSeparator" w:id="0">
    <w:p w:rsidR="00285077" w:rsidRDefault="00285077" w:rsidP="002B7A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7AAF" w:rsidRDefault="002B7AA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7AAF" w:rsidRDefault="002B7AAF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7AAF" w:rsidRDefault="002B7AA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C674F8"/>
    <w:multiLevelType w:val="hybridMultilevel"/>
    <w:tmpl w:val="334C41AE"/>
    <w:lvl w:ilvl="0" w:tplc="1176361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656E1F"/>
    <w:multiLevelType w:val="hybridMultilevel"/>
    <w:tmpl w:val="83A0EF54"/>
    <w:lvl w:ilvl="0" w:tplc="22B26D1C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BA0C59"/>
    <w:multiLevelType w:val="hybridMultilevel"/>
    <w:tmpl w:val="7FDC8A8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C85CD3"/>
    <w:multiLevelType w:val="hybridMultilevel"/>
    <w:tmpl w:val="E35E4802"/>
    <w:lvl w:ilvl="0" w:tplc="60AAEB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EC2C92"/>
    <w:multiLevelType w:val="hybridMultilevel"/>
    <w:tmpl w:val="902EBF10"/>
    <w:lvl w:ilvl="0" w:tplc="4D5E6100">
      <w:start w:val="3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72029A"/>
    <w:multiLevelType w:val="hybridMultilevel"/>
    <w:tmpl w:val="D9D6650A"/>
    <w:lvl w:ilvl="0" w:tplc="B3A09B3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E52EE"/>
    <w:rsid w:val="00001BB0"/>
    <w:rsid w:val="00023A62"/>
    <w:rsid w:val="00056C4E"/>
    <w:rsid w:val="00084102"/>
    <w:rsid w:val="00092E1F"/>
    <w:rsid w:val="000F5C54"/>
    <w:rsid w:val="00101A55"/>
    <w:rsid w:val="00101F33"/>
    <w:rsid w:val="00103D9F"/>
    <w:rsid w:val="00110F12"/>
    <w:rsid w:val="00122974"/>
    <w:rsid w:val="00161564"/>
    <w:rsid w:val="0018048D"/>
    <w:rsid w:val="001929E4"/>
    <w:rsid w:val="001A1BB1"/>
    <w:rsid w:val="001C699C"/>
    <w:rsid w:val="001F5120"/>
    <w:rsid w:val="00234F1C"/>
    <w:rsid w:val="00285077"/>
    <w:rsid w:val="002B04DB"/>
    <w:rsid w:val="002B7AAF"/>
    <w:rsid w:val="002B7F13"/>
    <w:rsid w:val="002C4C46"/>
    <w:rsid w:val="002E74D7"/>
    <w:rsid w:val="002F7869"/>
    <w:rsid w:val="003010B2"/>
    <w:rsid w:val="003037DC"/>
    <w:rsid w:val="003072FE"/>
    <w:rsid w:val="00324116"/>
    <w:rsid w:val="00376EE6"/>
    <w:rsid w:val="0039711D"/>
    <w:rsid w:val="003A2D8E"/>
    <w:rsid w:val="003A6CBA"/>
    <w:rsid w:val="003B5EF3"/>
    <w:rsid w:val="003C7BD2"/>
    <w:rsid w:val="003E73C9"/>
    <w:rsid w:val="003F48EB"/>
    <w:rsid w:val="00403762"/>
    <w:rsid w:val="00404FE1"/>
    <w:rsid w:val="00416D27"/>
    <w:rsid w:val="00422ADB"/>
    <w:rsid w:val="004354E7"/>
    <w:rsid w:val="0044180F"/>
    <w:rsid w:val="00454EF9"/>
    <w:rsid w:val="00462BBF"/>
    <w:rsid w:val="004779BF"/>
    <w:rsid w:val="00480632"/>
    <w:rsid w:val="00480AA8"/>
    <w:rsid w:val="004C0641"/>
    <w:rsid w:val="004C76EC"/>
    <w:rsid w:val="004D41E9"/>
    <w:rsid w:val="004E6514"/>
    <w:rsid w:val="00504647"/>
    <w:rsid w:val="00514836"/>
    <w:rsid w:val="00534DCE"/>
    <w:rsid w:val="0056461F"/>
    <w:rsid w:val="00575369"/>
    <w:rsid w:val="00583437"/>
    <w:rsid w:val="00587652"/>
    <w:rsid w:val="00591FC8"/>
    <w:rsid w:val="005C453F"/>
    <w:rsid w:val="005D2F86"/>
    <w:rsid w:val="005E5C03"/>
    <w:rsid w:val="006166EB"/>
    <w:rsid w:val="00625179"/>
    <w:rsid w:val="006415E5"/>
    <w:rsid w:val="00677F64"/>
    <w:rsid w:val="006932AC"/>
    <w:rsid w:val="00694478"/>
    <w:rsid w:val="006E12FB"/>
    <w:rsid w:val="006E5232"/>
    <w:rsid w:val="006E7998"/>
    <w:rsid w:val="00701C25"/>
    <w:rsid w:val="00724803"/>
    <w:rsid w:val="0073280A"/>
    <w:rsid w:val="007367E7"/>
    <w:rsid w:val="00764B2C"/>
    <w:rsid w:val="007746BF"/>
    <w:rsid w:val="007B7505"/>
    <w:rsid w:val="007E14A0"/>
    <w:rsid w:val="007F36D7"/>
    <w:rsid w:val="00802A29"/>
    <w:rsid w:val="00806412"/>
    <w:rsid w:val="0081398D"/>
    <w:rsid w:val="00822778"/>
    <w:rsid w:val="00843DE2"/>
    <w:rsid w:val="00850B6D"/>
    <w:rsid w:val="00854FA0"/>
    <w:rsid w:val="008A208E"/>
    <w:rsid w:val="008B1AA5"/>
    <w:rsid w:val="008C46E7"/>
    <w:rsid w:val="008E135B"/>
    <w:rsid w:val="00907A41"/>
    <w:rsid w:val="00952617"/>
    <w:rsid w:val="00956C92"/>
    <w:rsid w:val="00965499"/>
    <w:rsid w:val="00971BEC"/>
    <w:rsid w:val="00977745"/>
    <w:rsid w:val="00984931"/>
    <w:rsid w:val="0099146D"/>
    <w:rsid w:val="00994BA6"/>
    <w:rsid w:val="009A214B"/>
    <w:rsid w:val="009A2AE5"/>
    <w:rsid w:val="009A3A6B"/>
    <w:rsid w:val="009A4C36"/>
    <w:rsid w:val="009B4C9D"/>
    <w:rsid w:val="009C3AED"/>
    <w:rsid w:val="009F4E76"/>
    <w:rsid w:val="00A03890"/>
    <w:rsid w:val="00A24BAB"/>
    <w:rsid w:val="00A30E0D"/>
    <w:rsid w:val="00A65637"/>
    <w:rsid w:val="00A668D5"/>
    <w:rsid w:val="00A810B0"/>
    <w:rsid w:val="00A824F3"/>
    <w:rsid w:val="00AA6C01"/>
    <w:rsid w:val="00AB6816"/>
    <w:rsid w:val="00AC1B87"/>
    <w:rsid w:val="00AD17A2"/>
    <w:rsid w:val="00AE52EE"/>
    <w:rsid w:val="00B1378A"/>
    <w:rsid w:val="00B25CAF"/>
    <w:rsid w:val="00B337BA"/>
    <w:rsid w:val="00B814C6"/>
    <w:rsid w:val="00B870B3"/>
    <w:rsid w:val="00BB4264"/>
    <w:rsid w:val="00BC7889"/>
    <w:rsid w:val="00BD4ADA"/>
    <w:rsid w:val="00BE6BE6"/>
    <w:rsid w:val="00C22E80"/>
    <w:rsid w:val="00C74C09"/>
    <w:rsid w:val="00CC2F6B"/>
    <w:rsid w:val="00CE7313"/>
    <w:rsid w:val="00D05CC2"/>
    <w:rsid w:val="00D0714C"/>
    <w:rsid w:val="00D24A6F"/>
    <w:rsid w:val="00D51E26"/>
    <w:rsid w:val="00D7231B"/>
    <w:rsid w:val="00DB2996"/>
    <w:rsid w:val="00DD57EA"/>
    <w:rsid w:val="00DD70AE"/>
    <w:rsid w:val="00DE10F7"/>
    <w:rsid w:val="00DE11AB"/>
    <w:rsid w:val="00E02AA2"/>
    <w:rsid w:val="00E17204"/>
    <w:rsid w:val="00E37293"/>
    <w:rsid w:val="00E450A5"/>
    <w:rsid w:val="00E501CA"/>
    <w:rsid w:val="00E646E1"/>
    <w:rsid w:val="00E931EA"/>
    <w:rsid w:val="00E95495"/>
    <w:rsid w:val="00E97ECB"/>
    <w:rsid w:val="00EA12A6"/>
    <w:rsid w:val="00EB6C91"/>
    <w:rsid w:val="00ED1360"/>
    <w:rsid w:val="00EE124A"/>
    <w:rsid w:val="00F1402B"/>
    <w:rsid w:val="00F14A76"/>
    <w:rsid w:val="00F34A22"/>
    <w:rsid w:val="00F55A18"/>
    <w:rsid w:val="00F65482"/>
    <w:rsid w:val="00F93388"/>
    <w:rsid w:val="00F94AF3"/>
    <w:rsid w:val="00F969AF"/>
    <w:rsid w:val="00FB2D93"/>
    <w:rsid w:val="00FC5EAF"/>
    <w:rsid w:val="00FD649D"/>
    <w:rsid w:val="00FF5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CBA25"/>
  <w15:docId w15:val="{8E686083-0122-4421-B326-C817E2729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52E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E52EE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1929E4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2B7A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B7AAF"/>
  </w:style>
  <w:style w:type="paragraph" w:styleId="AltBilgi">
    <w:name w:val="footer"/>
    <w:basedOn w:val="Normal"/>
    <w:link w:val="AltBilgiChar"/>
    <w:uiPriority w:val="99"/>
    <w:unhideWhenUsed/>
    <w:rsid w:val="002B7A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B7AAF"/>
  </w:style>
  <w:style w:type="paragraph" w:styleId="BalonMetni">
    <w:name w:val="Balloon Text"/>
    <w:basedOn w:val="Normal"/>
    <w:link w:val="BalonMetniChar"/>
    <w:uiPriority w:val="99"/>
    <w:semiHidden/>
    <w:unhideWhenUsed/>
    <w:rsid w:val="000F5C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F5C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F7E627-EA76-4B6C-BF59-92ACB19E7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2</Pages>
  <Words>769</Words>
  <Characters>4387</Characters>
  <Application>Microsoft Office Word</Application>
  <DocSecurity>0</DocSecurity>
  <Lines>36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SolidShare.Net TEAM</Company>
  <LinksUpToDate>false</LinksUpToDate>
  <CharactersWithSpaces>5146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ADANA ASKF</cp:lastModifiedBy>
  <cp:revision>38</cp:revision>
  <cp:lastPrinted>2023-08-20T10:59:00Z</cp:lastPrinted>
  <dcterms:created xsi:type="dcterms:W3CDTF">2022-07-11T17:52:00Z</dcterms:created>
  <dcterms:modified xsi:type="dcterms:W3CDTF">2025-09-10T13:22:00Z</dcterms:modified>
</cp:coreProperties>
</file>